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FB26B0">
        <w:t>6</w:t>
      </w:r>
      <w:r w:rsidR="00832D31">
        <w:t>-</w:t>
      </w:r>
      <w:r w:rsidR="00FB26B0">
        <w:t>0</w:t>
      </w:r>
      <w:r w:rsidR="00B728B0">
        <w:t>3</w:t>
      </w:r>
      <w:r w:rsidR="00832D31">
        <w:t>-20</w:t>
      </w:r>
      <w:r w:rsidR="00FB26B0">
        <w:t>20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C1E8E" w:rsidRDefault="003B2AEC" w:rsidP="001C1E8E">
      <w:pPr>
        <w:spacing w:line="360" w:lineRule="auto"/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2A49BC">
        <w:t>8743</w:t>
      </w:r>
    </w:p>
    <w:p w:rsidR="003B2AEC" w:rsidRPr="00520793" w:rsidRDefault="00D6167D" w:rsidP="001C1E8E">
      <w:pPr>
        <w:spacing w:line="360" w:lineRule="auto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B728B0" w:rsidRPr="006C31A3" w:rsidRDefault="00B728B0" w:rsidP="00B728B0">
      <w:pPr>
        <w:autoSpaceDE w:val="0"/>
        <w:autoSpaceDN w:val="0"/>
        <w:adjustRightInd w:val="0"/>
        <w:spacing w:after="15"/>
        <w:jc w:val="center"/>
        <w:rPr>
          <w:rFonts w:ascii="Tahoma" w:hAnsi="Tahoma" w:cs="Tahoma"/>
          <w:color w:val="000000"/>
          <w:sz w:val="23"/>
          <w:szCs w:val="23"/>
        </w:rPr>
      </w:pPr>
      <w:r w:rsidRPr="006C31A3">
        <w:rPr>
          <w:rFonts w:ascii="Tahoma" w:hAnsi="Tahoma" w:cs="Tahoma"/>
          <w:b/>
          <w:bCs/>
          <w:color w:val="000000"/>
          <w:sz w:val="23"/>
          <w:szCs w:val="23"/>
        </w:rPr>
        <w:t>«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ΠΛΑΚΟΣΤΡΩΣΕΙΣ Τ.Κ. ΠΑΛΑΙΟΠΥΡΓΟΥ</w:t>
      </w:r>
      <w:r w:rsidRPr="006C31A3">
        <w:rPr>
          <w:rFonts w:ascii="Tahoma" w:hAnsi="Tahoma" w:cs="Tahoma"/>
          <w:b/>
          <w:bCs/>
          <w:color w:val="000000"/>
          <w:sz w:val="23"/>
          <w:szCs w:val="23"/>
        </w:rPr>
        <w:t>»</w:t>
      </w:r>
    </w:p>
    <w:p w:rsidR="00B728B0" w:rsidRPr="00482F5B" w:rsidRDefault="00B728B0" w:rsidP="00B728B0">
      <w:pPr>
        <w:ind w:left="720"/>
        <w:jc w:val="center"/>
      </w:pPr>
      <w:r w:rsidRPr="006672BF">
        <w:rPr>
          <w:rFonts w:ascii="Tahoma" w:hAnsi="Tahoma" w:cs="Tahoma"/>
          <w:b/>
          <w:bCs/>
        </w:rPr>
        <w:t>προϋπολογισμού</w:t>
      </w:r>
      <w:r>
        <w:rPr>
          <w:rFonts w:ascii="Tahoma-Bold" w:hAnsi="Tahoma-Bold" w:cs="Tahoma-Bold"/>
          <w:b/>
          <w:bCs/>
        </w:rPr>
        <w:t xml:space="preserve"> 80.000,00 ευρώ (ΜΕ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5C76A9">
      <w:pPr>
        <w:ind w:left="1440" w:hanging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κλήρωση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B728B0">
        <w:rPr>
          <w:rFonts w:ascii="Tahoma-Bold" w:hAnsi="Tahoma-Bold" w:cs="Tahoma-Bold"/>
          <w:bCs/>
        </w:rPr>
        <w:t>Δευτέρα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B728B0">
        <w:rPr>
          <w:rFonts w:ascii="Tahoma-Bold" w:hAnsi="Tahoma-Bold" w:cs="Tahoma-Bold"/>
          <w:b/>
          <w:bCs/>
        </w:rPr>
        <w:t>09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FB26B0">
        <w:rPr>
          <w:rFonts w:ascii="Tahoma-Bold" w:hAnsi="Tahoma-Bold" w:cs="Tahoma-Bold"/>
          <w:b/>
          <w:bCs/>
        </w:rPr>
        <w:t>0</w:t>
      </w:r>
      <w:r w:rsidR="00B728B0">
        <w:rPr>
          <w:rFonts w:ascii="Tahoma-Bold" w:hAnsi="Tahoma-Bold" w:cs="Tahoma-Bold"/>
          <w:b/>
          <w:bCs/>
        </w:rPr>
        <w:t>3</w:t>
      </w:r>
      <w:r w:rsidR="00A33F5D" w:rsidRPr="00A33F5D">
        <w:rPr>
          <w:rFonts w:ascii="Tahoma-Bold" w:hAnsi="Tahoma-Bold" w:cs="Tahoma-Bold"/>
          <w:b/>
          <w:bCs/>
        </w:rPr>
        <w:t>/20</w:t>
      </w:r>
      <w:r w:rsidR="00FB26B0">
        <w:rPr>
          <w:rFonts w:ascii="Tahoma-Bold" w:hAnsi="Tahoma-Bold" w:cs="Tahoma-Bold"/>
          <w:b/>
          <w:bCs/>
        </w:rPr>
        <w:t>20</w:t>
      </w:r>
      <w:r w:rsidR="00A33F5D" w:rsidRPr="00A33F5D">
        <w:rPr>
          <w:rFonts w:ascii="Tahoma-Bold" w:hAnsi="Tahoma-Bold" w:cs="Tahoma-Bold"/>
          <w:b/>
          <w:bCs/>
        </w:rPr>
        <w:t xml:space="preserve">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24EE2"/>
    <w:rsid w:val="00046CDC"/>
    <w:rsid w:val="00061AC2"/>
    <w:rsid w:val="0009731A"/>
    <w:rsid w:val="000A6607"/>
    <w:rsid w:val="000B18F6"/>
    <w:rsid w:val="000F6305"/>
    <w:rsid w:val="001753C3"/>
    <w:rsid w:val="001C1E8E"/>
    <w:rsid w:val="001C313B"/>
    <w:rsid w:val="001E277A"/>
    <w:rsid w:val="001F3AC7"/>
    <w:rsid w:val="00202A63"/>
    <w:rsid w:val="00202C93"/>
    <w:rsid w:val="002240BE"/>
    <w:rsid w:val="00271064"/>
    <w:rsid w:val="00280E36"/>
    <w:rsid w:val="002A49BC"/>
    <w:rsid w:val="002B0B6F"/>
    <w:rsid w:val="002B4DC7"/>
    <w:rsid w:val="002F2AA6"/>
    <w:rsid w:val="0030274C"/>
    <w:rsid w:val="0030305C"/>
    <w:rsid w:val="003257D6"/>
    <w:rsid w:val="0034759D"/>
    <w:rsid w:val="00367DF0"/>
    <w:rsid w:val="00396252"/>
    <w:rsid w:val="003A37BC"/>
    <w:rsid w:val="003A56D0"/>
    <w:rsid w:val="003B2AEC"/>
    <w:rsid w:val="003D7E83"/>
    <w:rsid w:val="00404859"/>
    <w:rsid w:val="00407881"/>
    <w:rsid w:val="004374A4"/>
    <w:rsid w:val="00454282"/>
    <w:rsid w:val="0045448A"/>
    <w:rsid w:val="004678F2"/>
    <w:rsid w:val="004F65AD"/>
    <w:rsid w:val="005106C8"/>
    <w:rsid w:val="00520793"/>
    <w:rsid w:val="00540C82"/>
    <w:rsid w:val="005628E0"/>
    <w:rsid w:val="00584A27"/>
    <w:rsid w:val="005A4252"/>
    <w:rsid w:val="005C76A9"/>
    <w:rsid w:val="005D4E13"/>
    <w:rsid w:val="005D5075"/>
    <w:rsid w:val="00663258"/>
    <w:rsid w:val="00690738"/>
    <w:rsid w:val="006B0762"/>
    <w:rsid w:val="006B2848"/>
    <w:rsid w:val="006B464E"/>
    <w:rsid w:val="006C0382"/>
    <w:rsid w:val="006E1399"/>
    <w:rsid w:val="006E1AA0"/>
    <w:rsid w:val="00717012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7009D"/>
    <w:rsid w:val="00A83C3A"/>
    <w:rsid w:val="00A936F9"/>
    <w:rsid w:val="00A97D08"/>
    <w:rsid w:val="00AC5232"/>
    <w:rsid w:val="00AE1A24"/>
    <w:rsid w:val="00B728B0"/>
    <w:rsid w:val="00B73A80"/>
    <w:rsid w:val="00B759A4"/>
    <w:rsid w:val="00B851BD"/>
    <w:rsid w:val="00B962B7"/>
    <w:rsid w:val="00BC1601"/>
    <w:rsid w:val="00BD0CE0"/>
    <w:rsid w:val="00C0278E"/>
    <w:rsid w:val="00C22C3B"/>
    <w:rsid w:val="00C2329C"/>
    <w:rsid w:val="00C8357D"/>
    <w:rsid w:val="00C84B84"/>
    <w:rsid w:val="00CE6B3D"/>
    <w:rsid w:val="00D4065A"/>
    <w:rsid w:val="00D6167D"/>
    <w:rsid w:val="00D76A6C"/>
    <w:rsid w:val="00DA2BCC"/>
    <w:rsid w:val="00DA33BA"/>
    <w:rsid w:val="00DF768F"/>
    <w:rsid w:val="00E0358C"/>
    <w:rsid w:val="00E067D9"/>
    <w:rsid w:val="00E22D40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75275"/>
    <w:rsid w:val="00F93B73"/>
    <w:rsid w:val="00F956DE"/>
    <w:rsid w:val="00FA0643"/>
    <w:rsid w:val="00FB26B0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  <w:style w:type="paragraph" w:customStyle="1" w:styleId="Default">
    <w:name w:val="Default"/>
    <w:rsid w:val="00FB26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1304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2020-03-06T10:53:00Z</dcterms:created>
  <dcterms:modified xsi:type="dcterms:W3CDTF">2020-03-06T11:06:00Z</dcterms:modified>
</cp:coreProperties>
</file>