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789A" w14:textId="26529F8B" w:rsidR="000718AB" w:rsidRPr="000D509A" w:rsidRDefault="00387EF4" w:rsidP="000D509A">
      <w:pPr>
        <w:jc w:val="both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79232" behindDoc="0" locked="0" layoutInCell="1" allowOverlap="1" wp14:anchorId="4ABF53D0" wp14:editId="762D87C8">
            <wp:simplePos x="0" y="0"/>
            <wp:positionH relativeFrom="column">
              <wp:posOffset>-121285</wp:posOffset>
            </wp:positionH>
            <wp:positionV relativeFrom="paragraph">
              <wp:posOffset>0</wp:posOffset>
            </wp:positionV>
            <wp:extent cx="3046730" cy="2385695"/>
            <wp:effectExtent l="0" t="0" r="1270" b="0"/>
            <wp:wrapTopAndBottom/>
            <wp:docPr id="96040621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06214" name="Εικόνα 9604062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1A58E7" w14:textId="317A3865" w:rsidR="00511749" w:rsidRPr="00BB54DA" w:rsidRDefault="00D4228F" w:rsidP="00BB54DA">
      <w:pPr>
        <w:jc w:val="center"/>
        <w:rPr>
          <w:sz w:val="28"/>
          <w:szCs w:val="28"/>
        </w:rPr>
      </w:pPr>
      <w:r>
        <w:rPr>
          <w:sz w:val="28"/>
          <w:szCs w:val="28"/>
        </w:rPr>
        <w:t>ΚΥΡΙΑΚΗ</w:t>
      </w:r>
      <w:r w:rsidR="000718AB">
        <w:rPr>
          <w:sz w:val="28"/>
          <w:szCs w:val="28"/>
        </w:rPr>
        <w:t xml:space="preserve"> 2 ΝΟΕΜΒΡΙΟΥ 2025</w:t>
      </w:r>
    </w:p>
    <w:p w14:paraId="67E29DF3" w14:textId="0B3DEADC" w:rsidR="00511749" w:rsidRPr="004E3415" w:rsidRDefault="00F3412D" w:rsidP="004E341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</w:p>
    <w:p w14:paraId="7BD26205" w14:textId="77777777" w:rsidR="00E64B7A" w:rsidRDefault="00E64B7A" w:rsidP="00E64B7A">
      <w:pPr>
        <w:jc w:val="center"/>
        <w:rPr>
          <w:rFonts w:ascii="Calibri" w:hAnsi="Calibri" w:cs="Calibri"/>
          <w:b/>
          <w:i/>
          <w:sz w:val="32"/>
          <w:szCs w:val="32"/>
        </w:rPr>
      </w:pPr>
      <w:r w:rsidRPr="00E64B7A">
        <w:rPr>
          <w:rFonts w:ascii="Calibri" w:hAnsi="Calibri" w:cs="Calibri"/>
          <w:b/>
          <w:i/>
          <w:sz w:val="32"/>
          <w:szCs w:val="32"/>
        </w:rPr>
        <w:t>ΑΙΤΗΣΗ ΣΥΜΜΕΤΟΧΗΣ</w:t>
      </w:r>
      <w:r w:rsidR="000E3E31">
        <w:rPr>
          <w:rFonts w:ascii="Calibri" w:hAnsi="Calibri" w:cs="Calibri"/>
          <w:b/>
          <w:i/>
          <w:sz w:val="32"/>
          <w:szCs w:val="32"/>
        </w:rPr>
        <w:t xml:space="preserve"> ΑΝΕΞΑΡΤΗΤΟΥ ΑΘΛΗΤΗ-ΤΡΙΑΣ</w:t>
      </w:r>
    </w:p>
    <w:p w14:paraId="1F01A700" w14:textId="77777777" w:rsidR="00E64B7A" w:rsidRPr="00E64B7A" w:rsidRDefault="00E64B7A" w:rsidP="00511749">
      <w:pPr>
        <w:rPr>
          <w:rFonts w:ascii="Calibri" w:hAnsi="Calibri" w:cs="Calibri"/>
          <w:b/>
          <w:i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64B7A" w:rsidRPr="00E64B7A" w14:paraId="44D932A3" w14:textId="77777777" w:rsidTr="00E64B7A">
        <w:trPr>
          <w:jc w:val="center"/>
        </w:trPr>
        <w:tc>
          <w:tcPr>
            <w:tcW w:w="4261" w:type="dxa"/>
            <w:vAlign w:val="center"/>
          </w:tcPr>
          <w:p w14:paraId="1D7075A2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4B7A">
              <w:rPr>
                <w:rFonts w:ascii="Calibri" w:eastAsia="Calibri" w:hAnsi="Calibri" w:cs="Calibri"/>
                <w:b/>
                <w:sz w:val="24"/>
                <w:szCs w:val="24"/>
              </w:rPr>
              <w:t>ΕΠΩΝΥΜΟ</w:t>
            </w:r>
          </w:p>
          <w:p w14:paraId="7E5D7807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2D29CE0" w14:textId="77777777" w:rsidR="00E64B7A" w:rsidRPr="00E64B7A" w:rsidRDefault="00E64B7A" w:rsidP="00FB09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B7A" w:rsidRPr="00E64B7A" w14:paraId="523B4CA7" w14:textId="77777777" w:rsidTr="00E64B7A">
        <w:trPr>
          <w:jc w:val="center"/>
        </w:trPr>
        <w:tc>
          <w:tcPr>
            <w:tcW w:w="4261" w:type="dxa"/>
            <w:vAlign w:val="center"/>
          </w:tcPr>
          <w:p w14:paraId="5B787B51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4B7A">
              <w:rPr>
                <w:rFonts w:ascii="Calibri" w:eastAsia="Calibri" w:hAnsi="Calibri" w:cs="Calibri"/>
                <w:b/>
                <w:sz w:val="24"/>
                <w:szCs w:val="24"/>
              </w:rPr>
              <w:t>ΟΝΟΜΑ</w:t>
            </w:r>
          </w:p>
          <w:p w14:paraId="381FC60A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35FD51E3" w14:textId="77777777" w:rsidR="00E64B7A" w:rsidRPr="00E64B7A" w:rsidRDefault="00E64B7A" w:rsidP="00FB09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B7A" w:rsidRPr="00E64B7A" w14:paraId="76185004" w14:textId="77777777" w:rsidTr="00E64B7A">
        <w:trPr>
          <w:jc w:val="center"/>
        </w:trPr>
        <w:tc>
          <w:tcPr>
            <w:tcW w:w="4261" w:type="dxa"/>
            <w:vAlign w:val="center"/>
          </w:tcPr>
          <w:p w14:paraId="47F87EAE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4B7A">
              <w:rPr>
                <w:rFonts w:ascii="Calibri" w:eastAsia="Calibri" w:hAnsi="Calibri" w:cs="Calibri"/>
                <w:b/>
                <w:sz w:val="24"/>
                <w:szCs w:val="24"/>
              </w:rPr>
              <w:t>ΠΑΤΡΩΝΥΜΟ</w:t>
            </w:r>
          </w:p>
          <w:p w14:paraId="2320B526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38D247C6" w14:textId="77777777" w:rsidR="00E64B7A" w:rsidRPr="00E64B7A" w:rsidRDefault="00E64B7A" w:rsidP="00FB09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B7A" w:rsidRPr="00E64B7A" w14:paraId="038518D8" w14:textId="77777777" w:rsidTr="00E64B7A">
        <w:trPr>
          <w:jc w:val="center"/>
        </w:trPr>
        <w:tc>
          <w:tcPr>
            <w:tcW w:w="4261" w:type="dxa"/>
            <w:vAlign w:val="center"/>
          </w:tcPr>
          <w:p w14:paraId="1DC2A889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4B7A">
              <w:rPr>
                <w:rFonts w:ascii="Calibri" w:eastAsia="Calibri" w:hAnsi="Calibri" w:cs="Calibri"/>
                <w:b/>
                <w:sz w:val="24"/>
                <w:szCs w:val="24"/>
              </w:rPr>
              <w:t>ΗΜΕΡΟΜΗΝΙΑ ΓΕΝΝΗΣΗΣ</w:t>
            </w:r>
          </w:p>
          <w:p w14:paraId="4FC845A4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5124956B" w14:textId="77777777" w:rsidR="00E64B7A" w:rsidRPr="00E64B7A" w:rsidRDefault="00E64B7A" w:rsidP="00FB09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B7A" w:rsidRPr="00E64B7A" w14:paraId="3357CE57" w14:textId="77777777" w:rsidTr="00E64B7A">
        <w:trPr>
          <w:jc w:val="center"/>
        </w:trPr>
        <w:tc>
          <w:tcPr>
            <w:tcW w:w="4261" w:type="dxa"/>
            <w:vAlign w:val="center"/>
          </w:tcPr>
          <w:p w14:paraId="2416CA52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4B7A">
              <w:rPr>
                <w:rFonts w:ascii="Calibri" w:eastAsia="Calibri" w:hAnsi="Calibri" w:cs="Calibri"/>
                <w:b/>
                <w:sz w:val="24"/>
                <w:szCs w:val="24"/>
              </w:rPr>
              <w:t>ΤΗΛ. ΕΠΙΚΟΙΝΩΝΙΑΣ</w:t>
            </w:r>
          </w:p>
          <w:p w14:paraId="195C79F1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0BBED757" w14:textId="77777777" w:rsidR="00E64B7A" w:rsidRPr="00E64B7A" w:rsidRDefault="00E64B7A" w:rsidP="00FB09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4B7A" w:rsidRPr="00E64B7A" w14:paraId="0A6ECCE0" w14:textId="77777777" w:rsidTr="00E64B7A">
        <w:trPr>
          <w:jc w:val="center"/>
        </w:trPr>
        <w:tc>
          <w:tcPr>
            <w:tcW w:w="4261" w:type="dxa"/>
            <w:vAlign w:val="center"/>
          </w:tcPr>
          <w:p w14:paraId="4A93C01D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4B7A">
              <w:rPr>
                <w:rFonts w:ascii="Calibri" w:eastAsia="Calibri" w:hAnsi="Calibri" w:cs="Calibri"/>
                <w:b/>
                <w:sz w:val="24"/>
                <w:szCs w:val="24"/>
              </w:rPr>
              <w:t>ΣΥΛΛΟΓΟΣ ή ΣΧΟΛΕΙΟ</w:t>
            </w:r>
          </w:p>
          <w:p w14:paraId="213DF094" w14:textId="77777777" w:rsidR="00E64B7A" w:rsidRPr="00E64B7A" w:rsidRDefault="00E64B7A" w:rsidP="00FB09C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04321A6" w14:textId="77777777" w:rsidR="00E64B7A" w:rsidRPr="00E64B7A" w:rsidRDefault="00E64B7A" w:rsidP="00FB09C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7B6729C" w14:textId="77777777" w:rsidR="00E64B7A" w:rsidRPr="00E64B7A" w:rsidRDefault="00E64B7A" w:rsidP="00E64B7A">
      <w:pPr>
        <w:rPr>
          <w:rFonts w:ascii="Calibri" w:hAnsi="Calibri" w:cs="Calibri"/>
          <w:sz w:val="24"/>
          <w:szCs w:val="24"/>
        </w:rPr>
      </w:pPr>
    </w:p>
    <w:p w14:paraId="0D579E38" w14:textId="77777777" w:rsidR="00E64B7A" w:rsidRPr="00E64B7A" w:rsidRDefault="00E64B7A" w:rsidP="00E64B7A">
      <w:pPr>
        <w:rPr>
          <w:rFonts w:ascii="Calibri" w:hAnsi="Calibri" w:cs="Calibri"/>
          <w:b/>
          <w:sz w:val="24"/>
          <w:szCs w:val="24"/>
        </w:rPr>
      </w:pPr>
      <w:r w:rsidRPr="00E64B7A">
        <w:rPr>
          <w:rFonts w:ascii="Calibri" w:hAnsi="Calibri" w:cs="Calibri"/>
          <w:b/>
          <w:sz w:val="24"/>
          <w:szCs w:val="24"/>
        </w:rPr>
        <w:t>ΑΓΩΝΙΣΜΑ – ΚΑΤΗΓΟΡΙΑ</w:t>
      </w:r>
    </w:p>
    <w:p w14:paraId="755D921F" w14:textId="77777777" w:rsidR="00E64B7A" w:rsidRPr="00E64B7A" w:rsidRDefault="007A1B70" w:rsidP="00E64B7A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13CCC7" wp14:editId="27A3A96A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161925" cy="142875"/>
                <wp:effectExtent l="0" t="0" r="9525" b="9525"/>
                <wp:wrapNone/>
                <wp:docPr id="84210947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3B79" id=" 4" o:spid="_x0000_s1026" style="position:absolute;margin-left:2.25pt;margin-top:.25pt;width:12.75pt;height:1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">
                <v:path arrowok="t"/>
              </v:rect>
            </w:pict>
          </mc:Fallback>
        </mc:AlternateContent>
      </w:r>
      <w:r w:rsidR="00E64B7A" w:rsidRPr="00E64B7A">
        <w:rPr>
          <w:rFonts w:ascii="Calibri" w:hAnsi="Calibri" w:cs="Calibri"/>
          <w:sz w:val="24"/>
          <w:szCs w:val="24"/>
        </w:rPr>
        <w:t>ΔΡΟΜΟΣ 100</w:t>
      </w:r>
      <w:r w:rsidR="006C2B7B">
        <w:rPr>
          <w:rFonts w:ascii="Calibri" w:hAnsi="Calibri" w:cs="Calibri"/>
          <w:sz w:val="24"/>
          <w:szCs w:val="24"/>
        </w:rPr>
        <w:t xml:space="preserve">0Μ. </w:t>
      </w:r>
      <w:r w:rsidR="004907F1">
        <w:rPr>
          <w:rFonts w:ascii="Calibri" w:hAnsi="Calibri" w:cs="Calibri"/>
          <w:sz w:val="24"/>
          <w:szCs w:val="24"/>
        </w:rPr>
        <w:t xml:space="preserve">ΓΕΝ. </w:t>
      </w:r>
      <w:r w:rsidR="00E35C7E" w:rsidRPr="00E35C7E">
        <w:rPr>
          <w:rFonts w:ascii="Calibri" w:hAnsi="Calibri" w:cs="Calibri"/>
          <w:sz w:val="24"/>
          <w:szCs w:val="24"/>
        </w:rPr>
        <w:t xml:space="preserve">2013-2014-2015-2016 </w:t>
      </w:r>
      <w:r w:rsidR="00762096">
        <w:rPr>
          <w:rFonts w:ascii="Calibri" w:hAnsi="Calibri" w:cs="Calibri"/>
          <w:sz w:val="24"/>
          <w:szCs w:val="24"/>
        </w:rPr>
        <w:t>(Αγόρια)</w:t>
      </w:r>
    </w:p>
    <w:p w14:paraId="21BBAFEA" w14:textId="77777777" w:rsidR="00E64B7A" w:rsidRDefault="007A1B70" w:rsidP="00E64B7A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A7070C" wp14:editId="3EC63266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9525" b="9525"/>
                <wp:wrapNone/>
                <wp:docPr id="7020436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58600" id=" 5" o:spid="_x0000_s1026" style="position:absolute;margin-left:2.25pt;margin-top:1.35pt;width:12.7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">
                <v:path arrowok="t"/>
              </v:rect>
            </w:pict>
          </mc:Fallback>
        </mc:AlternateContent>
      </w:r>
      <w:r w:rsidR="00E64B7A" w:rsidRPr="00E64B7A">
        <w:rPr>
          <w:rFonts w:ascii="Calibri" w:hAnsi="Calibri" w:cs="Calibri"/>
          <w:sz w:val="24"/>
          <w:szCs w:val="24"/>
        </w:rPr>
        <w:t>ΔΡΟΜΟΣ 1000Μ.</w:t>
      </w:r>
      <w:r w:rsidR="006C2B7B">
        <w:rPr>
          <w:rFonts w:ascii="Calibri" w:hAnsi="Calibri" w:cs="Calibri"/>
          <w:sz w:val="24"/>
          <w:szCs w:val="24"/>
        </w:rPr>
        <w:t xml:space="preserve"> </w:t>
      </w:r>
      <w:r w:rsidR="004907F1">
        <w:rPr>
          <w:rFonts w:ascii="Calibri" w:hAnsi="Calibri" w:cs="Calibri"/>
          <w:sz w:val="24"/>
          <w:szCs w:val="24"/>
        </w:rPr>
        <w:t xml:space="preserve">ΓΕΝ. </w:t>
      </w:r>
      <w:r w:rsidR="00E35C7E" w:rsidRPr="00E35C7E">
        <w:rPr>
          <w:rFonts w:ascii="Calibri" w:hAnsi="Calibri" w:cs="Calibri"/>
          <w:sz w:val="24"/>
          <w:szCs w:val="24"/>
        </w:rPr>
        <w:t xml:space="preserve">2013-2014-2015-2016 </w:t>
      </w:r>
      <w:r w:rsidR="00762096">
        <w:rPr>
          <w:rFonts w:ascii="Calibri" w:hAnsi="Calibri" w:cs="Calibri"/>
          <w:sz w:val="24"/>
          <w:szCs w:val="24"/>
        </w:rPr>
        <w:t>(Κορίτσια)</w:t>
      </w:r>
    </w:p>
    <w:p w14:paraId="38587934" w14:textId="77777777" w:rsidR="007975D3" w:rsidRPr="00E64B7A" w:rsidRDefault="007A1B70" w:rsidP="007975D3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884121" wp14:editId="0A37732C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161925" cy="142875"/>
                <wp:effectExtent l="0" t="0" r="9525" b="9525"/>
                <wp:wrapNone/>
                <wp:docPr id="715138030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303EB" id=" 37" o:spid="_x0000_s1026" style="position:absolute;margin-left:2.25pt;margin-top:.25pt;width:12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">
                <v:path arrowok="t"/>
              </v:rect>
            </w:pict>
          </mc:Fallback>
        </mc:AlternateContent>
      </w:r>
      <w:r w:rsidR="007975D3" w:rsidRPr="00E64B7A">
        <w:rPr>
          <w:rFonts w:ascii="Calibri" w:hAnsi="Calibri" w:cs="Calibri"/>
          <w:sz w:val="24"/>
          <w:szCs w:val="24"/>
        </w:rPr>
        <w:t>ΔΡΟΜΟΣ 1</w:t>
      </w:r>
      <w:r w:rsidR="007975D3">
        <w:rPr>
          <w:rFonts w:ascii="Calibri" w:hAnsi="Calibri" w:cs="Calibri"/>
          <w:sz w:val="24"/>
          <w:szCs w:val="24"/>
        </w:rPr>
        <w:t>5</w:t>
      </w:r>
      <w:r w:rsidR="007975D3" w:rsidRPr="00E64B7A">
        <w:rPr>
          <w:rFonts w:ascii="Calibri" w:hAnsi="Calibri" w:cs="Calibri"/>
          <w:sz w:val="24"/>
          <w:szCs w:val="24"/>
        </w:rPr>
        <w:t>0</w:t>
      </w:r>
      <w:r w:rsidR="007975D3">
        <w:rPr>
          <w:rFonts w:ascii="Calibri" w:hAnsi="Calibri" w:cs="Calibri"/>
          <w:sz w:val="24"/>
          <w:szCs w:val="24"/>
        </w:rPr>
        <w:t xml:space="preserve">0Μ. ΓΕΝ. </w:t>
      </w:r>
      <w:r w:rsidR="007975D3" w:rsidRPr="007975D3">
        <w:rPr>
          <w:rFonts w:ascii="Calibri" w:hAnsi="Calibri" w:cs="Calibri"/>
          <w:sz w:val="24"/>
          <w:szCs w:val="24"/>
        </w:rPr>
        <w:t>201</w:t>
      </w:r>
      <w:r w:rsidR="007975D3">
        <w:rPr>
          <w:rFonts w:ascii="Calibri" w:hAnsi="Calibri" w:cs="Calibri"/>
          <w:sz w:val="24"/>
          <w:szCs w:val="24"/>
        </w:rPr>
        <w:t>0</w:t>
      </w:r>
      <w:r w:rsidR="007975D3" w:rsidRPr="007975D3">
        <w:rPr>
          <w:rFonts w:ascii="Calibri" w:hAnsi="Calibri" w:cs="Calibri"/>
          <w:sz w:val="24"/>
          <w:szCs w:val="24"/>
        </w:rPr>
        <w:t>-2011-201</w:t>
      </w:r>
      <w:r w:rsidR="007975D3">
        <w:rPr>
          <w:rFonts w:ascii="Calibri" w:hAnsi="Calibri" w:cs="Calibri"/>
          <w:sz w:val="24"/>
          <w:szCs w:val="24"/>
        </w:rPr>
        <w:t>2</w:t>
      </w:r>
      <w:r w:rsidR="007975D3" w:rsidRPr="007975D3">
        <w:rPr>
          <w:rFonts w:ascii="Calibri" w:hAnsi="Calibri" w:cs="Calibri"/>
          <w:sz w:val="24"/>
          <w:szCs w:val="24"/>
        </w:rPr>
        <w:t xml:space="preserve"> </w:t>
      </w:r>
      <w:r w:rsidR="007975D3">
        <w:rPr>
          <w:rFonts w:ascii="Calibri" w:hAnsi="Calibri" w:cs="Calibri"/>
          <w:sz w:val="24"/>
          <w:szCs w:val="24"/>
        </w:rPr>
        <w:t>(Αγόρια)</w:t>
      </w:r>
    </w:p>
    <w:p w14:paraId="352E8786" w14:textId="77777777" w:rsidR="007975D3" w:rsidRPr="00E64B7A" w:rsidRDefault="007A1B70" w:rsidP="007975D3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4A0CD8" wp14:editId="0FDB743E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9525" b="9525"/>
                <wp:wrapNone/>
                <wp:docPr id="2089578635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27266" id=" 38" o:spid="_x0000_s1026" style="position:absolute;margin-left:2.25pt;margin-top:1.35pt;width:12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">
                <v:path arrowok="t"/>
              </v:rect>
            </w:pict>
          </mc:Fallback>
        </mc:AlternateContent>
      </w:r>
      <w:r w:rsidR="007975D3" w:rsidRPr="00E64B7A">
        <w:rPr>
          <w:rFonts w:ascii="Calibri" w:hAnsi="Calibri" w:cs="Calibri"/>
          <w:sz w:val="24"/>
          <w:szCs w:val="24"/>
        </w:rPr>
        <w:t>ΔΡΟΜΟΣ 1</w:t>
      </w:r>
      <w:r w:rsidR="007975D3">
        <w:rPr>
          <w:rFonts w:ascii="Calibri" w:hAnsi="Calibri" w:cs="Calibri"/>
          <w:sz w:val="24"/>
          <w:szCs w:val="24"/>
        </w:rPr>
        <w:t>5</w:t>
      </w:r>
      <w:r w:rsidR="007975D3" w:rsidRPr="00E64B7A">
        <w:rPr>
          <w:rFonts w:ascii="Calibri" w:hAnsi="Calibri" w:cs="Calibri"/>
          <w:sz w:val="24"/>
          <w:szCs w:val="24"/>
        </w:rPr>
        <w:t>00Μ.</w:t>
      </w:r>
      <w:r w:rsidR="007975D3">
        <w:rPr>
          <w:rFonts w:ascii="Calibri" w:hAnsi="Calibri" w:cs="Calibri"/>
          <w:sz w:val="24"/>
          <w:szCs w:val="24"/>
        </w:rPr>
        <w:t xml:space="preserve"> ΓΕΝ. </w:t>
      </w:r>
      <w:r w:rsidR="007975D3" w:rsidRPr="007975D3">
        <w:rPr>
          <w:rFonts w:ascii="Calibri" w:hAnsi="Calibri" w:cs="Calibri"/>
          <w:sz w:val="24"/>
          <w:szCs w:val="24"/>
        </w:rPr>
        <w:t xml:space="preserve">2010-2011-2012 </w:t>
      </w:r>
      <w:r w:rsidR="007975D3">
        <w:rPr>
          <w:rFonts w:ascii="Calibri" w:hAnsi="Calibri" w:cs="Calibri"/>
          <w:sz w:val="24"/>
          <w:szCs w:val="24"/>
        </w:rPr>
        <w:t xml:space="preserve"> (Κορίτσια</w:t>
      </w:r>
    </w:p>
    <w:p w14:paraId="5511EC08" w14:textId="77777777" w:rsidR="004907F1" w:rsidRPr="00E64B7A" w:rsidRDefault="007A1B70" w:rsidP="004907F1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0723B8" wp14:editId="39F248B3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161925" cy="142875"/>
                <wp:effectExtent l="0" t="0" r="9525" b="9525"/>
                <wp:wrapNone/>
                <wp:docPr id="167484327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7D08D" id=" 6" o:spid="_x0000_s1026" style="position:absolute;margin-left:2.25pt;margin-top:1.5pt;width:12.7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">
                <v:path arrowok="t"/>
              </v:rect>
            </w:pict>
          </mc:Fallback>
        </mc:AlternateContent>
      </w:r>
      <w:r w:rsidR="006C2B7B">
        <w:rPr>
          <w:rFonts w:ascii="Calibri" w:hAnsi="Calibri" w:cs="Calibri"/>
          <w:sz w:val="24"/>
          <w:szCs w:val="24"/>
        </w:rPr>
        <w:t xml:space="preserve">ΔΡΟΜΟΣ </w:t>
      </w:r>
      <w:r w:rsidR="007F5ADC">
        <w:rPr>
          <w:rFonts w:ascii="Calibri" w:hAnsi="Calibri" w:cs="Calibri"/>
          <w:sz w:val="24"/>
          <w:szCs w:val="24"/>
        </w:rPr>
        <w:t>20</w:t>
      </w:r>
      <w:r w:rsidR="006C2B7B">
        <w:rPr>
          <w:rFonts w:ascii="Calibri" w:hAnsi="Calibri" w:cs="Calibri"/>
          <w:sz w:val="24"/>
          <w:szCs w:val="24"/>
        </w:rPr>
        <w:t>00Μ.</w:t>
      </w:r>
      <w:r w:rsidR="00762096">
        <w:rPr>
          <w:rFonts w:ascii="Calibri" w:hAnsi="Calibri" w:cs="Calibri"/>
          <w:sz w:val="24"/>
          <w:szCs w:val="24"/>
        </w:rPr>
        <w:t xml:space="preserve"> </w:t>
      </w:r>
      <w:r w:rsidR="006C2B7B">
        <w:rPr>
          <w:rFonts w:ascii="Calibri" w:hAnsi="Calibri" w:cs="Calibri"/>
          <w:sz w:val="24"/>
          <w:szCs w:val="24"/>
        </w:rPr>
        <w:t>ΓΕΝ</w:t>
      </w:r>
      <w:r w:rsidR="004907F1">
        <w:rPr>
          <w:rFonts w:ascii="Calibri" w:hAnsi="Calibri" w:cs="Calibri"/>
          <w:sz w:val="24"/>
          <w:szCs w:val="24"/>
        </w:rPr>
        <w:t>.</w:t>
      </w:r>
      <w:r w:rsidR="00DF794B">
        <w:rPr>
          <w:rFonts w:ascii="Calibri" w:hAnsi="Calibri" w:cs="Calibri"/>
          <w:sz w:val="24"/>
          <w:szCs w:val="24"/>
        </w:rPr>
        <w:t xml:space="preserve"> </w:t>
      </w:r>
      <w:r w:rsidR="007975D3" w:rsidRPr="007975D3">
        <w:rPr>
          <w:rFonts w:ascii="Calibri" w:hAnsi="Calibri" w:cs="Calibri"/>
          <w:sz w:val="24"/>
          <w:szCs w:val="24"/>
        </w:rPr>
        <w:t>200</w:t>
      </w:r>
      <w:r w:rsidR="007975D3">
        <w:rPr>
          <w:rFonts w:ascii="Calibri" w:hAnsi="Calibri" w:cs="Calibri"/>
          <w:sz w:val="24"/>
          <w:szCs w:val="24"/>
        </w:rPr>
        <w:t>8</w:t>
      </w:r>
      <w:r w:rsidR="007975D3" w:rsidRPr="007975D3">
        <w:rPr>
          <w:rFonts w:ascii="Calibri" w:hAnsi="Calibri" w:cs="Calibri"/>
          <w:sz w:val="24"/>
          <w:szCs w:val="24"/>
        </w:rPr>
        <w:t>-200</w:t>
      </w:r>
      <w:r w:rsidR="007975D3">
        <w:rPr>
          <w:rFonts w:ascii="Calibri" w:hAnsi="Calibri" w:cs="Calibri"/>
          <w:sz w:val="24"/>
          <w:szCs w:val="24"/>
        </w:rPr>
        <w:t>9</w:t>
      </w:r>
      <w:r w:rsidR="007975D3" w:rsidRPr="007975D3">
        <w:rPr>
          <w:rFonts w:ascii="Calibri" w:hAnsi="Calibri" w:cs="Calibri"/>
          <w:sz w:val="24"/>
          <w:szCs w:val="24"/>
        </w:rPr>
        <w:t xml:space="preserve"> </w:t>
      </w:r>
      <w:r w:rsidR="004907F1">
        <w:rPr>
          <w:rFonts w:ascii="Calibri" w:hAnsi="Calibri" w:cs="Calibri"/>
          <w:sz w:val="24"/>
          <w:szCs w:val="24"/>
        </w:rPr>
        <w:t>(Αγόρια)</w:t>
      </w:r>
    </w:p>
    <w:p w14:paraId="2B98CC45" w14:textId="77777777" w:rsidR="004907F1" w:rsidRPr="00E64B7A" w:rsidRDefault="007A1B70" w:rsidP="004907F1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DBC270" wp14:editId="6FBEFA22">
                <wp:simplePos x="0" y="0"/>
                <wp:positionH relativeFrom="column">
                  <wp:posOffset>28575</wp:posOffset>
                </wp:positionH>
                <wp:positionV relativeFrom="paragraph">
                  <wp:posOffset>11430</wp:posOffset>
                </wp:positionV>
                <wp:extent cx="161925" cy="142875"/>
                <wp:effectExtent l="0" t="0" r="9525" b="9525"/>
                <wp:wrapNone/>
                <wp:docPr id="120322396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CF40" id=" 7" o:spid="_x0000_s1026" style="position:absolute;margin-left:2.25pt;margin-top:.9pt;width:12.7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">
                <v:path arrowok="t"/>
              </v:rect>
            </w:pict>
          </mc:Fallback>
        </mc:AlternateContent>
      </w:r>
      <w:r w:rsidR="00E64B7A" w:rsidRPr="00E64B7A">
        <w:rPr>
          <w:rFonts w:ascii="Calibri" w:hAnsi="Calibri" w:cs="Calibri"/>
          <w:sz w:val="24"/>
          <w:szCs w:val="24"/>
        </w:rPr>
        <w:t>ΔΡΟ</w:t>
      </w:r>
      <w:r w:rsidR="006C2B7B">
        <w:rPr>
          <w:rFonts w:ascii="Calibri" w:hAnsi="Calibri" w:cs="Calibri"/>
          <w:sz w:val="24"/>
          <w:szCs w:val="24"/>
        </w:rPr>
        <w:t xml:space="preserve">ΜΟΣ </w:t>
      </w:r>
      <w:r w:rsidR="007F5ADC">
        <w:rPr>
          <w:rFonts w:ascii="Calibri" w:hAnsi="Calibri" w:cs="Calibri"/>
          <w:sz w:val="24"/>
          <w:szCs w:val="24"/>
        </w:rPr>
        <w:t>20</w:t>
      </w:r>
      <w:r w:rsidR="006C2B7B">
        <w:rPr>
          <w:rFonts w:ascii="Calibri" w:hAnsi="Calibri" w:cs="Calibri"/>
          <w:sz w:val="24"/>
          <w:szCs w:val="24"/>
        </w:rPr>
        <w:t xml:space="preserve">00Μ. </w:t>
      </w:r>
      <w:r w:rsidR="004907F1">
        <w:rPr>
          <w:rFonts w:ascii="Calibri" w:hAnsi="Calibri" w:cs="Calibri"/>
          <w:sz w:val="24"/>
          <w:szCs w:val="24"/>
        </w:rPr>
        <w:t xml:space="preserve">ΓΕΝ. </w:t>
      </w:r>
      <w:r w:rsidR="00DF794B">
        <w:rPr>
          <w:rFonts w:ascii="Calibri" w:hAnsi="Calibri" w:cs="Calibri"/>
          <w:sz w:val="24"/>
          <w:szCs w:val="24"/>
        </w:rPr>
        <w:t xml:space="preserve">2008-2009 </w:t>
      </w:r>
      <w:r w:rsidR="004907F1">
        <w:rPr>
          <w:rFonts w:ascii="Calibri" w:hAnsi="Calibri" w:cs="Calibri"/>
          <w:sz w:val="24"/>
          <w:szCs w:val="24"/>
        </w:rPr>
        <w:t>(Κορίτσια)</w:t>
      </w:r>
    </w:p>
    <w:p w14:paraId="1FE132FC" w14:textId="77777777" w:rsidR="00E64B7A" w:rsidRPr="00E64B7A" w:rsidRDefault="007A1B70" w:rsidP="00E64B7A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8ED414" wp14:editId="5E6AC221">
                <wp:simplePos x="0" y="0"/>
                <wp:positionH relativeFrom="column">
                  <wp:posOffset>28575</wp:posOffset>
                </wp:positionH>
                <wp:positionV relativeFrom="paragraph">
                  <wp:posOffset>3810</wp:posOffset>
                </wp:positionV>
                <wp:extent cx="161925" cy="142875"/>
                <wp:effectExtent l="0" t="0" r="9525" b="9525"/>
                <wp:wrapNone/>
                <wp:docPr id="184496725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8DF03" id=" 8" o:spid="_x0000_s1026" style="position:absolute;margin-left:2.25pt;margin-top:.3pt;width:12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">
                <v:path arrowok="t"/>
              </v:rect>
            </w:pict>
          </mc:Fallback>
        </mc:AlternateContent>
      </w:r>
      <w:r w:rsidR="00E64B7A" w:rsidRPr="00E64B7A">
        <w:rPr>
          <w:rFonts w:ascii="Calibri" w:hAnsi="Calibri" w:cs="Calibri"/>
          <w:sz w:val="24"/>
          <w:szCs w:val="24"/>
        </w:rPr>
        <w:t xml:space="preserve">ΔΡΟΜΟΣ </w:t>
      </w:r>
      <w:r w:rsidR="007F5ADC">
        <w:rPr>
          <w:rFonts w:ascii="Calibri" w:hAnsi="Calibri" w:cs="Calibri"/>
          <w:sz w:val="24"/>
          <w:szCs w:val="24"/>
        </w:rPr>
        <w:t>3</w:t>
      </w:r>
      <w:r w:rsidR="00E64B7A" w:rsidRPr="00E64B7A">
        <w:rPr>
          <w:rFonts w:ascii="Calibri" w:hAnsi="Calibri" w:cs="Calibri"/>
          <w:sz w:val="24"/>
          <w:szCs w:val="24"/>
        </w:rPr>
        <w:t>0</w:t>
      </w:r>
      <w:r w:rsidR="006C2B7B">
        <w:rPr>
          <w:rFonts w:ascii="Calibri" w:hAnsi="Calibri" w:cs="Calibri"/>
          <w:sz w:val="24"/>
          <w:szCs w:val="24"/>
        </w:rPr>
        <w:t xml:space="preserve">00Μ. </w:t>
      </w:r>
      <w:r w:rsidR="004907F1">
        <w:rPr>
          <w:rFonts w:ascii="Calibri" w:hAnsi="Calibri" w:cs="Calibri"/>
          <w:sz w:val="24"/>
          <w:szCs w:val="24"/>
        </w:rPr>
        <w:t xml:space="preserve">ΓΕΝ.  </w:t>
      </w:r>
      <w:r w:rsidR="006641CE" w:rsidRPr="006641CE">
        <w:rPr>
          <w:rFonts w:ascii="Calibri" w:hAnsi="Calibri" w:cs="Calibri"/>
          <w:sz w:val="24"/>
          <w:szCs w:val="24"/>
        </w:rPr>
        <w:t>2007 και μεγαλύτεροι</w:t>
      </w:r>
      <w:r w:rsidR="006641CE">
        <w:rPr>
          <w:rFonts w:ascii="Calibri" w:hAnsi="Calibri" w:cs="Calibri"/>
          <w:sz w:val="24"/>
          <w:szCs w:val="24"/>
        </w:rPr>
        <w:t xml:space="preserve"> </w:t>
      </w:r>
      <w:r w:rsidR="004907F1">
        <w:rPr>
          <w:rFonts w:ascii="Calibri" w:hAnsi="Calibri" w:cs="Calibri"/>
          <w:sz w:val="24"/>
          <w:szCs w:val="24"/>
        </w:rPr>
        <w:t>(Αγόρια)</w:t>
      </w:r>
    </w:p>
    <w:p w14:paraId="49E5AD80" w14:textId="77777777" w:rsidR="004E3415" w:rsidRDefault="007A1B70" w:rsidP="002B6329">
      <w:pPr>
        <w:ind w:firstLine="720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A6550A" wp14:editId="48192D6F">
                <wp:simplePos x="0" y="0"/>
                <wp:positionH relativeFrom="column">
                  <wp:posOffset>28575</wp:posOffset>
                </wp:positionH>
                <wp:positionV relativeFrom="paragraph">
                  <wp:posOffset>34290</wp:posOffset>
                </wp:positionV>
                <wp:extent cx="161925" cy="142875"/>
                <wp:effectExtent l="0" t="0" r="9525" b="9525"/>
                <wp:wrapNone/>
                <wp:docPr id="144381155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336A0" id=" 9" o:spid="_x0000_s1026" style="position:absolute;margin-left:2.25pt;margin-top:2.7pt;width:12.7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">
                <v:path arrowok="t"/>
              </v:rect>
            </w:pict>
          </mc:Fallback>
        </mc:AlternateContent>
      </w:r>
      <w:r w:rsidR="00E64B7A" w:rsidRPr="00E64B7A">
        <w:rPr>
          <w:rFonts w:ascii="Calibri" w:hAnsi="Calibri" w:cs="Calibri"/>
          <w:sz w:val="24"/>
          <w:szCs w:val="24"/>
        </w:rPr>
        <w:t xml:space="preserve">ΔΡΟΜΟΣ </w:t>
      </w:r>
      <w:r w:rsidR="007F5ADC">
        <w:rPr>
          <w:rFonts w:ascii="Calibri" w:hAnsi="Calibri" w:cs="Calibri"/>
          <w:sz w:val="24"/>
          <w:szCs w:val="24"/>
        </w:rPr>
        <w:t>3</w:t>
      </w:r>
      <w:r w:rsidR="00E64B7A" w:rsidRPr="00E64B7A">
        <w:rPr>
          <w:rFonts w:ascii="Calibri" w:hAnsi="Calibri" w:cs="Calibri"/>
          <w:sz w:val="24"/>
          <w:szCs w:val="24"/>
        </w:rPr>
        <w:t xml:space="preserve">000Μ. </w:t>
      </w:r>
      <w:r w:rsidR="004907F1">
        <w:rPr>
          <w:rFonts w:ascii="Calibri" w:hAnsi="Calibri" w:cs="Calibri"/>
          <w:sz w:val="24"/>
          <w:szCs w:val="24"/>
        </w:rPr>
        <w:t xml:space="preserve">ΓΕΝ.  </w:t>
      </w:r>
      <w:r w:rsidR="006641CE" w:rsidRPr="006641CE">
        <w:rPr>
          <w:rFonts w:ascii="Calibri" w:hAnsi="Calibri" w:cs="Calibri"/>
          <w:sz w:val="24"/>
          <w:szCs w:val="24"/>
        </w:rPr>
        <w:t xml:space="preserve">2007 και μεγαλύτερες </w:t>
      </w:r>
      <w:r w:rsidR="004907F1">
        <w:rPr>
          <w:rFonts w:ascii="Calibri" w:hAnsi="Calibri" w:cs="Calibri"/>
          <w:sz w:val="24"/>
          <w:szCs w:val="24"/>
        </w:rPr>
        <w:t>(Κορίτσια)</w:t>
      </w:r>
    </w:p>
    <w:p w14:paraId="116E18DD" w14:textId="416E920C" w:rsidR="00E64B7A" w:rsidRPr="002B6329" w:rsidRDefault="00E64B7A" w:rsidP="002B6329">
      <w:pPr>
        <w:ind w:firstLine="720"/>
        <w:rPr>
          <w:rFonts w:ascii="Calibri" w:hAnsi="Calibri" w:cs="Calibri"/>
          <w:sz w:val="24"/>
          <w:szCs w:val="24"/>
        </w:rPr>
      </w:pPr>
      <w:r w:rsidRPr="004907F1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Με την υποβολή της παρούσας δηλώνω ότι έχω λάβει γνώση των όρων</w:t>
      </w:r>
      <w:r w:rsidR="00C32D3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συμμετοχής στους αγώνες </w:t>
      </w:r>
      <w:r w:rsidRPr="004907F1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και ότι η υγεία μου επιτρέπει τη συμμετοχή μου στο ως άνω αγώνισμα</w:t>
      </w:r>
      <w:r w:rsidR="006C2B7B" w:rsidRPr="004907F1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.</w:t>
      </w:r>
    </w:p>
    <w:p w14:paraId="3BA72CC9" w14:textId="77777777" w:rsidR="00AA3886" w:rsidRPr="00E64B7A" w:rsidRDefault="00AA3886" w:rsidP="00347B52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81280" behindDoc="1" locked="0" layoutInCell="1" allowOverlap="1" wp14:anchorId="4B799BC4" wp14:editId="13599D66">
            <wp:simplePos x="0" y="0"/>
            <wp:positionH relativeFrom="column">
              <wp:posOffset>121285</wp:posOffset>
            </wp:positionH>
            <wp:positionV relativeFrom="paragraph">
              <wp:posOffset>36195</wp:posOffset>
            </wp:positionV>
            <wp:extent cx="1571625" cy="1581150"/>
            <wp:effectExtent l="0" t="0" r="0" b="0"/>
            <wp:wrapNone/>
            <wp:docPr id="2006943679" name="Εικόνα 2" descr="LOGO-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-BLACK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64B7A">
        <w:rPr>
          <w:rFonts w:ascii="Calibri" w:hAnsi="Calibri" w:cs="Calibri"/>
          <w:sz w:val="24"/>
          <w:szCs w:val="24"/>
        </w:rPr>
        <w:t>Ημερονηνία</w:t>
      </w:r>
      <w:proofErr w:type="spellEnd"/>
      <w:r w:rsidRPr="00E64B7A">
        <w:rPr>
          <w:rFonts w:ascii="Calibri" w:hAnsi="Calibri" w:cs="Calibri"/>
          <w:sz w:val="24"/>
          <w:szCs w:val="24"/>
        </w:rPr>
        <w:t>: …………………</w:t>
      </w:r>
    </w:p>
    <w:p w14:paraId="176DEBF2" w14:textId="77777777" w:rsidR="00AA3886" w:rsidRPr="00E64B7A" w:rsidRDefault="00AA3886" w:rsidP="00347B52">
      <w:pPr>
        <w:jc w:val="right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sz w:val="24"/>
          <w:szCs w:val="24"/>
        </w:rPr>
        <w:t>Ο αιτών</w:t>
      </w:r>
    </w:p>
    <w:p w14:paraId="6F015CFB" w14:textId="77777777" w:rsidR="00AA3886" w:rsidRPr="00E64B7A" w:rsidRDefault="00AA3886" w:rsidP="00347B52">
      <w:pPr>
        <w:jc w:val="right"/>
        <w:rPr>
          <w:rFonts w:ascii="Calibri" w:hAnsi="Calibri" w:cs="Calibri"/>
          <w:sz w:val="24"/>
          <w:szCs w:val="24"/>
        </w:rPr>
      </w:pPr>
      <w:r w:rsidRPr="00E64B7A">
        <w:rPr>
          <w:rFonts w:ascii="Calibri" w:hAnsi="Calibri" w:cs="Calibri"/>
          <w:sz w:val="24"/>
          <w:szCs w:val="24"/>
        </w:rPr>
        <w:t>(Ονοματεπώνυμο και Υπογραφή Κηδεμόνα)</w:t>
      </w:r>
    </w:p>
    <w:p w14:paraId="248D9262" w14:textId="5BDDF688" w:rsidR="00511749" w:rsidRDefault="00511749" w:rsidP="008424BD">
      <w:pPr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381B411F" w14:textId="77777777" w:rsidR="00BF61C2" w:rsidRDefault="00BF61C2" w:rsidP="00BF61C2">
      <w:pPr>
        <w:rPr>
          <w:b/>
          <w:sz w:val="28"/>
          <w:szCs w:val="28"/>
        </w:rPr>
      </w:pPr>
    </w:p>
    <w:p w14:paraId="663590D1" w14:textId="33CB47A1" w:rsidR="000C3A54" w:rsidRPr="00DD088C" w:rsidRDefault="00BF61C2" w:rsidP="00BF61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C612A7">
        <w:rPr>
          <w:b/>
          <w:sz w:val="28"/>
          <w:szCs w:val="28"/>
        </w:rPr>
        <w:t xml:space="preserve">                             </w:t>
      </w:r>
      <w:r w:rsidR="006C2B7B">
        <w:rPr>
          <w:b/>
          <w:sz w:val="28"/>
          <w:szCs w:val="28"/>
        </w:rPr>
        <w:t>«3</w:t>
      </w:r>
      <w:r w:rsidR="004D71E1">
        <w:rPr>
          <w:b/>
          <w:sz w:val="28"/>
          <w:szCs w:val="28"/>
        </w:rPr>
        <w:t>6</w:t>
      </w:r>
      <w:r w:rsidR="000C3A54" w:rsidRPr="00DD088C">
        <w:rPr>
          <w:b/>
          <w:sz w:val="28"/>
          <w:szCs w:val="28"/>
          <w:vertAlign w:val="superscript"/>
        </w:rPr>
        <w:t>α</w:t>
      </w:r>
      <w:r w:rsidR="000C3A54" w:rsidRPr="00DD088C">
        <w:rPr>
          <w:b/>
          <w:sz w:val="28"/>
          <w:szCs w:val="28"/>
        </w:rPr>
        <w:t xml:space="preserve"> ΕΛΕΥΘΕΡΙΑ»</w:t>
      </w:r>
    </w:p>
    <w:p w14:paraId="30018C40" w14:textId="77777777" w:rsidR="000C3A54" w:rsidRPr="00DD088C" w:rsidRDefault="000C3A54" w:rsidP="000C3A54">
      <w:pPr>
        <w:jc w:val="center"/>
        <w:rPr>
          <w:b/>
          <w:sz w:val="28"/>
          <w:szCs w:val="28"/>
        </w:rPr>
      </w:pPr>
      <w:r w:rsidRPr="00DD088C">
        <w:rPr>
          <w:b/>
          <w:sz w:val="28"/>
          <w:szCs w:val="28"/>
        </w:rPr>
        <w:t>ΑΓΩΝΕΣ ΘΥΣΙΑΣ</w:t>
      </w:r>
    </w:p>
    <w:p w14:paraId="466E436C" w14:textId="77777777" w:rsidR="000C3A54" w:rsidRPr="00DD088C" w:rsidRDefault="000C3A54" w:rsidP="000C3A54">
      <w:pPr>
        <w:jc w:val="center"/>
        <w:rPr>
          <w:sz w:val="28"/>
          <w:szCs w:val="28"/>
        </w:rPr>
      </w:pPr>
      <w:r w:rsidRPr="00DD088C">
        <w:rPr>
          <w:sz w:val="28"/>
          <w:szCs w:val="28"/>
        </w:rPr>
        <w:t>ΠΛΑΤΑ</w:t>
      </w:r>
      <w:r w:rsidR="006C2B7B">
        <w:rPr>
          <w:sz w:val="28"/>
          <w:szCs w:val="28"/>
        </w:rPr>
        <w:t xml:space="preserve">ΝΟΣ </w:t>
      </w:r>
      <w:r w:rsidR="00DF794B">
        <w:rPr>
          <w:sz w:val="28"/>
          <w:szCs w:val="28"/>
        </w:rPr>
        <w:t>2</w:t>
      </w:r>
      <w:r w:rsidR="006C2B7B">
        <w:rPr>
          <w:sz w:val="28"/>
          <w:szCs w:val="28"/>
        </w:rPr>
        <w:t xml:space="preserve"> ΝΟΕΜΒΡΙΟΥ 20</w:t>
      </w:r>
      <w:r w:rsidR="00DF794B">
        <w:rPr>
          <w:sz w:val="28"/>
          <w:szCs w:val="28"/>
        </w:rPr>
        <w:t>2</w:t>
      </w:r>
      <w:r w:rsidR="0058093C">
        <w:rPr>
          <w:sz w:val="28"/>
          <w:szCs w:val="28"/>
        </w:rPr>
        <w:t>5</w:t>
      </w:r>
    </w:p>
    <w:p w14:paraId="0F1D6DB7" w14:textId="77777777" w:rsidR="000C3A54" w:rsidRDefault="000C3A54" w:rsidP="000C3A54">
      <w:pPr>
        <w:spacing w:line="259" w:lineRule="auto"/>
        <w:jc w:val="center"/>
        <w:rPr>
          <w:sz w:val="28"/>
          <w:szCs w:val="28"/>
          <w:u w:val="single"/>
        </w:rPr>
      </w:pPr>
      <w:r w:rsidRPr="00DD088C">
        <w:rPr>
          <w:sz w:val="28"/>
          <w:szCs w:val="28"/>
          <w:u w:val="single"/>
        </w:rPr>
        <w:t>ΛΙΣΤΑ ΣΥΜΜΕΤΟΧΩΝ</w:t>
      </w:r>
    </w:p>
    <w:p w14:paraId="7706B309" w14:textId="77777777" w:rsidR="000C3A54" w:rsidRPr="00DD088C" w:rsidRDefault="000C3A54" w:rsidP="000C3A54">
      <w:pPr>
        <w:spacing w:line="259" w:lineRule="auto"/>
        <w:jc w:val="center"/>
        <w:rPr>
          <w:rFonts w:ascii="Calibri" w:hAnsi="Calibri"/>
          <w:sz w:val="28"/>
          <w:szCs w:val="28"/>
          <w:u w:val="single"/>
        </w:rPr>
      </w:pPr>
    </w:p>
    <w:p w14:paraId="570F4AE4" w14:textId="77777777" w:rsidR="00E35C7E" w:rsidRDefault="00DE3141" w:rsidP="000C3A5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b/>
          <w:sz w:val="28"/>
          <w:szCs w:val="28"/>
        </w:rPr>
        <w:t>Γ</w:t>
      </w:r>
      <w:r w:rsidR="00F6124A" w:rsidRPr="00542214">
        <w:rPr>
          <w:b/>
          <w:sz w:val="28"/>
          <w:szCs w:val="28"/>
        </w:rPr>
        <w:t xml:space="preserve">εννημένοι και γεννημένες </w:t>
      </w:r>
      <w:r w:rsidR="00474943">
        <w:rPr>
          <w:b/>
          <w:sz w:val="28"/>
          <w:szCs w:val="28"/>
        </w:rPr>
        <w:t xml:space="preserve">τα έτη </w:t>
      </w:r>
      <w:r w:rsidR="00E35C7E" w:rsidRPr="00F3122E">
        <w:rPr>
          <w:rFonts w:ascii="Calibri" w:hAnsi="Calibri" w:cs="Calibri"/>
          <w:b/>
          <w:bCs/>
          <w:sz w:val="24"/>
          <w:szCs w:val="24"/>
        </w:rPr>
        <w:t>2013-2014-2015-2016</w:t>
      </w:r>
      <w:r w:rsidR="00E35C7E" w:rsidRPr="00E35C7E">
        <w:rPr>
          <w:rFonts w:ascii="Calibri" w:hAnsi="Calibri" w:cs="Calibri"/>
          <w:sz w:val="24"/>
          <w:szCs w:val="24"/>
        </w:rPr>
        <w:t xml:space="preserve"> </w:t>
      </w:r>
    </w:p>
    <w:p w14:paraId="00B8F8F4" w14:textId="0988D1B8" w:rsidR="000C3A54" w:rsidRDefault="000C3A54" w:rsidP="000C3A54">
      <w:pPr>
        <w:spacing w:line="360" w:lineRule="auto"/>
        <w:jc w:val="center"/>
        <w:rPr>
          <w:b/>
          <w:sz w:val="28"/>
          <w:szCs w:val="28"/>
        </w:rPr>
      </w:pPr>
      <w:r w:rsidRPr="00F9294B">
        <w:rPr>
          <w:b/>
          <w:sz w:val="28"/>
          <w:szCs w:val="28"/>
        </w:rPr>
        <w:t>(Δρόμος 1000μ)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254"/>
        <w:gridCol w:w="1690"/>
        <w:gridCol w:w="1267"/>
        <w:gridCol w:w="1247"/>
        <w:gridCol w:w="2381"/>
      </w:tblGrid>
      <w:tr w:rsidR="000C3A54" w:rsidRPr="00DD088C" w14:paraId="3527B768" w14:textId="77777777" w:rsidTr="00FB09CF">
        <w:trPr>
          <w:jc w:val="center"/>
        </w:trPr>
        <w:tc>
          <w:tcPr>
            <w:tcW w:w="630" w:type="dxa"/>
          </w:tcPr>
          <w:p w14:paraId="5333603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Α/Α</w:t>
            </w:r>
          </w:p>
        </w:tc>
        <w:tc>
          <w:tcPr>
            <w:tcW w:w="2254" w:type="dxa"/>
          </w:tcPr>
          <w:p w14:paraId="74FFD57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ΕΠΩΝΥΜΟ</w:t>
            </w:r>
          </w:p>
        </w:tc>
        <w:tc>
          <w:tcPr>
            <w:tcW w:w="1690" w:type="dxa"/>
          </w:tcPr>
          <w:p w14:paraId="15ACD1E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ΟΝΟΜΑ</w:t>
            </w:r>
          </w:p>
        </w:tc>
        <w:tc>
          <w:tcPr>
            <w:tcW w:w="1267" w:type="dxa"/>
          </w:tcPr>
          <w:p w14:paraId="21FC7FA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ΕΤ. ΓΕΝ.</w:t>
            </w:r>
          </w:p>
        </w:tc>
        <w:tc>
          <w:tcPr>
            <w:tcW w:w="1247" w:type="dxa"/>
          </w:tcPr>
          <w:p w14:paraId="6EB903A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ΦΥΛΟ</w:t>
            </w:r>
          </w:p>
        </w:tc>
        <w:tc>
          <w:tcPr>
            <w:tcW w:w="2381" w:type="dxa"/>
          </w:tcPr>
          <w:p w14:paraId="4ACCFD8C" w14:textId="77777777" w:rsidR="000C3A54" w:rsidRPr="00DD088C" w:rsidRDefault="000C3A54" w:rsidP="00FB09CF">
            <w:pPr>
              <w:jc w:val="center"/>
              <w:rPr>
                <w:rFonts w:eastAsia="Calibri"/>
              </w:rPr>
            </w:pPr>
            <w:r w:rsidRPr="00DD088C">
              <w:rPr>
                <w:rFonts w:eastAsia="Calibri"/>
              </w:rPr>
              <w:t>ΣΧΟΛΕΙΟ ή ΣΥΛΛΟΓΟΣ</w:t>
            </w:r>
          </w:p>
        </w:tc>
      </w:tr>
      <w:tr w:rsidR="000C3A54" w:rsidRPr="00DD088C" w14:paraId="5D183C8C" w14:textId="77777777" w:rsidTr="00FB09CF">
        <w:trPr>
          <w:jc w:val="center"/>
        </w:trPr>
        <w:tc>
          <w:tcPr>
            <w:tcW w:w="630" w:type="dxa"/>
          </w:tcPr>
          <w:p w14:paraId="4FB3D89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87E69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5A6771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E3287D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392139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605F1C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1394F69" w14:textId="77777777" w:rsidTr="00FB09CF">
        <w:trPr>
          <w:jc w:val="center"/>
        </w:trPr>
        <w:tc>
          <w:tcPr>
            <w:tcW w:w="630" w:type="dxa"/>
          </w:tcPr>
          <w:p w14:paraId="05D7B2F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EFA252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D6FCDB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534A89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033CBD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E20F3E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A2DC4F5" w14:textId="77777777" w:rsidTr="00FB09CF">
        <w:trPr>
          <w:jc w:val="center"/>
        </w:trPr>
        <w:tc>
          <w:tcPr>
            <w:tcW w:w="630" w:type="dxa"/>
          </w:tcPr>
          <w:p w14:paraId="6EA86A5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E03E3A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641F8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BD9D2A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E72118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91733D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598DEBC" w14:textId="77777777" w:rsidTr="00FB09CF">
        <w:trPr>
          <w:jc w:val="center"/>
        </w:trPr>
        <w:tc>
          <w:tcPr>
            <w:tcW w:w="630" w:type="dxa"/>
          </w:tcPr>
          <w:p w14:paraId="78E9C7C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BA17F1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D95B44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331EB9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D28245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806528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76943FD" w14:textId="77777777" w:rsidTr="00FB09CF">
        <w:trPr>
          <w:jc w:val="center"/>
        </w:trPr>
        <w:tc>
          <w:tcPr>
            <w:tcW w:w="630" w:type="dxa"/>
          </w:tcPr>
          <w:p w14:paraId="24A5960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F79928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5F7859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3CD847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E5FBE7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1BCBE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127FA76" w14:textId="77777777" w:rsidTr="00FB09CF">
        <w:trPr>
          <w:jc w:val="center"/>
        </w:trPr>
        <w:tc>
          <w:tcPr>
            <w:tcW w:w="630" w:type="dxa"/>
          </w:tcPr>
          <w:p w14:paraId="2C62252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38977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216CC6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FAD4D8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68455B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DDA0CC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5D68ADA" w14:textId="77777777" w:rsidTr="00FB09CF">
        <w:trPr>
          <w:jc w:val="center"/>
        </w:trPr>
        <w:tc>
          <w:tcPr>
            <w:tcW w:w="630" w:type="dxa"/>
          </w:tcPr>
          <w:p w14:paraId="25C0837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805D2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8824A6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96C415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913286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F01DF0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AC289F0" w14:textId="77777777" w:rsidTr="00FB09CF">
        <w:trPr>
          <w:jc w:val="center"/>
        </w:trPr>
        <w:tc>
          <w:tcPr>
            <w:tcW w:w="630" w:type="dxa"/>
          </w:tcPr>
          <w:p w14:paraId="2299AF9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CF1873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8DC7F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E133DF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33D13F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934699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9473311" w14:textId="77777777" w:rsidTr="00FB09CF">
        <w:trPr>
          <w:jc w:val="center"/>
        </w:trPr>
        <w:tc>
          <w:tcPr>
            <w:tcW w:w="630" w:type="dxa"/>
          </w:tcPr>
          <w:p w14:paraId="043280C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08200F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66B0A6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37BA82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9EEAE9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4ADC40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0A767B0" w14:textId="77777777" w:rsidTr="00FB09CF">
        <w:trPr>
          <w:jc w:val="center"/>
        </w:trPr>
        <w:tc>
          <w:tcPr>
            <w:tcW w:w="630" w:type="dxa"/>
          </w:tcPr>
          <w:p w14:paraId="2B7ECED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D1183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29BE71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1FCBAF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79D614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BA9156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C814441" w14:textId="77777777" w:rsidTr="00FB09CF">
        <w:trPr>
          <w:jc w:val="center"/>
        </w:trPr>
        <w:tc>
          <w:tcPr>
            <w:tcW w:w="630" w:type="dxa"/>
          </w:tcPr>
          <w:p w14:paraId="51419F3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86818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C243C3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526BC7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A19A4D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4D64E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07FF3A3" w14:textId="77777777" w:rsidTr="00FB09CF">
        <w:trPr>
          <w:jc w:val="center"/>
        </w:trPr>
        <w:tc>
          <w:tcPr>
            <w:tcW w:w="630" w:type="dxa"/>
          </w:tcPr>
          <w:p w14:paraId="56241E6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2AFE08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045D6A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2490B0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737F7B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926CC8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45CF186" w14:textId="77777777" w:rsidTr="00FB09CF">
        <w:trPr>
          <w:jc w:val="center"/>
        </w:trPr>
        <w:tc>
          <w:tcPr>
            <w:tcW w:w="630" w:type="dxa"/>
          </w:tcPr>
          <w:p w14:paraId="37B2835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665734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D03458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18E24E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5299C5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860605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384CF78" w14:textId="77777777" w:rsidTr="00FB09CF">
        <w:trPr>
          <w:jc w:val="center"/>
        </w:trPr>
        <w:tc>
          <w:tcPr>
            <w:tcW w:w="630" w:type="dxa"/>
          </w:tcPr>
          <w:p w14:paraId="5CAA8E8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62B8E2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FF8C98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65820B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DEB590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8C25D5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2C81D8F" w14:textId="77777777" w:rsidTr="00FB09CF">
        <w:trPr>
          <w:jc w:val="center"/>
        </w:trPr>
        <w:tc>
          <w:tcPr>
            <w:tcW w:w="630" w:type="dxa"/>
          </w:tcPr>
          <w:p w14:paraId="1917ECC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E3ABB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A3F7D5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0B982F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7E16B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DD8D74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609FE47" w14:textId="77777777" w:rsidTr="00FB09CF">
        <w:trPr>
          <w:jc w:val="center"/>
        </w:trPr>
        <w:tc>
          <w:tcPr>
            <w:tcW w:w="630" w:type="dxa"/>
          </w:tcPr>
          <w:p w14:paraId="2222AB1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70AC81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3AB8E7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785898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FADF0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B4A221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C2CCD0A" w14:textId="77777777" w:rsidTr="00FB09CF">
        <w:trPr>
          <w:jc w:val="center"/>
        </w:trPr>
        <w:tc>
          <w:tcPr>
            <w:tcW w:w="630" w:type="dxa"/>
          </w:tcPr>
          <w:p w14:paraId="286CDFA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CCFF2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A65742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126C9A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13B7D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78032E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6C29FA0" w14:textId="77777777" w:rsidTr="00FB09CF">
        <w:trPr>
          <w:jc w:val="center"/>
        </w:trPr>
        <w:tc>
          <w:tcPr>
            <w:tcW w:w="630" w:type="dxa"/>
          </w:tcPr>
          <w:p w14:paraId="2DC2B04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0F2789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10984B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536038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431323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E607DB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A1091F6" w14:textId="77777777" w:rsidTr="00FB09CF">
        <w:trPr>
          <w:jc w:val="center"/>
        </w:trPr>
        <w:tc>
          <w:tcPr>
            <w:tcW w:w="630" w:type="dxa"/>
          </w:tcPr>
          <w:p w14:paraId="2372C36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4BEE6B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AA5B8F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B5EEA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91D12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D12173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00B4867" w14:textId="77777777" w:rsidTr="00FB09CF">
        <w:trPr>
          <w:jc w:val="center"/>
        </w:trPr>
        <w:tc>
          <w:tcPr>
            <w:tcW w:w="630" w:type="dxa"/>
          </w:tcPr>
          <w:p w14:paraId="08BC581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8B6BE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BB6593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D88D7C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5CB273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DAB4F3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B62D6E9" w14:textId="77777777" w:rsidTr="00FB09CF">
        <w:trPr>
          <w:jc w:val="center"/>
        </w:trPr>
        <w:tc>
          <w:tcPr>
            <w:tcW w:w="630" w:type="dxa"/>
          </w:tcPr>
          <w:p w14:paraId="4BE5533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B6168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F8A632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B0B890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49540B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CE07E8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6A56338" w14:textId="77777777" w:rsidTr="00FB09CF">
        <w:trPr>
          <w:jc w:val="center"/>
        </w:trPr>
        <w:tc>
          <w:tcPr>
            <w:tcW w:w="630" w:type="dxa"/>
          </w:tcPr>
          <w:p w14:paraId="79DB88A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15561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B95774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00D58B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B11961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CB6AA0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E5F0654" w14:textId="77777777" w:rsidTr="00FB09CF">
        <w:trPr>
          <w:jc w:val="center"/>
        </w:trPr>
        <w:tc>
          <w:tcPr>
            <w:tcW w:w="630" w:type="dxa"/>
          </w:tcPr>
          <w:p w14:paraId="41DC60A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E7452D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F99CA3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9F01D0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B95E54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08A229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609D759" w14:textId="77777777" w:rsidTr="00FB09CF">
        <w:trPr>
          <w:jc w:val="center"/>
        </w:trPr>
        <w:tc>
          <w:tcPr>
            <w:tcW w:w="630" w:type="dxa"/>
          </w:tcPr>
          <w:p w14:paraId="5E8292D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2472EA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FD55E2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78A2C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CCA52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7E923A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13F29F5" w14:textId="77777777" w:rsidTr="00FB09CF">
        <w:trPr>
          <w:jc w:val="center"/>
        </w:trPr>
        <w:tc>
          <w:tcPr>
            <w:tcW w:w="630" w:type="dxa"/>
          </w:tcPr>
          <w:p w14:paraId="029739C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E90C6A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32217C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DF77B6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A46AC4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44D36E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7826784" w14:textId="77777777" w:rsidTr="00FB09CF">
        <w:trPr>
          <w:jc w:val="center"/>
        </w:trPr>
        <w:tc>
          <w:tcPr>
            <w:tcW w:w="630" w:type="dxa"/>
          </w:tcPr>
          <w:p w14:paraId="4F397C2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B5C264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9354A4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C6F99E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070F6E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8BD0C0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7792238" w14:textId="77777777" w:rsidTr="00FB09CF">
        <w:trPr>
          <w:jc w:val="center"/>
        </w:trPr>
        <w:tc>
          <w:tcPr>
            <w:tcW w:w="630" w:type="dxa"/>
          </w:tcPr>
          <w:p w14:paraId="40CA208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54F076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3DAE56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F9ED5F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B82434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F5B2A7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7805F97" w14:textId="77777777" w:rsidTr="00FB09CF">
        <w:trPr>
          <w:jc w:val="center"/>
        </w:trPr>
        <w:tc>
          <w:tcPr>
            <w:tcW w:w="630" w:type="dxa"/>
          </w:tcPr>
          <w:p w14:paraId="2D22BC7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8A4562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389EFD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DC38EA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44A4A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E6DDB3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3E36701" w14:textId="77777777" w:rsidTr="00FB09CF">
        <w:trPr>
          <w:jc w:val="center"/>
        </w:trPr>
        <w:tc>
          <w:tcPr>
            <w:tcW w:w="630" w:type="dxa"/>
          </w:tcPr>
          <w:p w14:paraId="42E0190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2D982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23221B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8449A1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AD81CB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FD1EFA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8CAAAC9" w14:textId="77777777" w:rsidTr="00FB09CF">
        <w:trPr>
          <w:jc w:val="center"/>
        </w:trPr>
        <w:tc>
          <w:tcPr>
            <w:tcW w:w="630" w:type="dxa"/>
          </w:tcPr>
          <w:p w14:paraId="55F377F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4D259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2A76E1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C38362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382A4C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5F73C2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3E6F358" w14:textId="77777777" w:rsidTr="00FB09CF">
        <w:trPr>
          <w:jc w:val="center"/>
        </w:trPr>
        <w:tc>
          <w:tcPr>
            <w:tcW w:w="630" w:type="dxa"/>
          </w:tcPr>
          <w:p w14:paraId="5206B0F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BFECA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EE7160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245672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B92539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79E030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CDFB0BF" w14:textId="77777777" w:rsidTr="00FB09CF">
        <w:trPr>
          <w:jc w:val="center"/>
        </w:trPr>
        <w:tc>
          <w:tcPr>
            <w:tcW w:w="630" w:type="dxa"/>
          </w:tcPr>
          <w:p w14:paraId="1E123B9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856B7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578C35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4EADE4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15D7B4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A4ED21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1617" w:rsidRPr="00DD088C" w14:paraId="73742A87" w14:textId="77777777" w:rsidTr="00FB09CF">
        <w:trPr>
          <w:jc w:val="center"/>
        </w:trPr>
        <w:tc>
          <w:tcPr>
            <w:tcW w:w="630" w:type="dxa"/>
          </w:tcPr>
          <w:p w14:paraId="0C8C8627" w14:textId="77777777" w:rsidR="00B71617" w:rsidRPr="00DD088C" w:rsidRDefault="00B71617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60335D4" w14:textId="77777777" w:rsidR="00B71617" w:rsidRPr="00DD088C" w:rsidRDefault="00B71617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434A735" w14:textId="77777777" w:rsidR="00B71617" w:rsidRPr="00DD088C" w:rsidRDefault="00B71617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FF8800" w14:textId="77777777" w:rsidR="00B71617" w:rsidRPr="00DD088C" w:rsidRDefault="00B71617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011497C" w14:textId="77777777" w:rsidR="00B71617" w:rsidRPr="00DD088C" w:rsidRDefault="00B71617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23CD997" w14:textId="77777777" w:rsidR="00B71617" w:rsidRPr="00DD088C" w:rsidRDefault="00B71617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DEF9485" w14:textId="77777777" w:rsidTr="00FB09CF">
        <w:trPr>
          <w:jc w:val="center"/>
        </w:trPr>
        <w:tc>
          <w:tcPr>
            <w:tcW w:w="630" w:type="dxa"/>
          </w:tcPr>
          <w:p w14:paraId="4A90717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5E76C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D000DE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623488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2A2B13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67692E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B2186E9" w14:textId="47BB4561" w:rsidR="000C3A54" w:rsidRDefault="000C3A54" w:rsidP="000C3A54">
      <w:pPr>
        <w:spacing w:line="360" w:lineRule="auto"/>
        <w:jc w:val="center"/>
        <w:rPr>
          <w:b/>
          <w:sz w:val="28"/>
          <w:szCs w:val="28"/>
        </w:rPr>
      </w:pPr>
    </w:p>
    <w:p w14:paraId="3E9E85C9" w14:textId="77777777" w:rsidR="0057493F" w:rsidRDefault="0057493F" w:rsidP="00455A8C">
      <w:pPr>
        <w:jc w:val="center"/>
        <w:rPr>
          <w:b/>
          <w:sz w:val="28"/>
          <w:szCs w:val="28"/>
        </w:rPr>
      </w:pPr>
      <w:bookmarkStart w:id="0" w:name="_Hlk210670856"/>
    </w:p>
    <w:p w14:paraId="30417542" w14:textId="07540DB5" w:rsidR="00455A8C" w:rsidRPr="00DD088C" w:rsidRDefault="00455A8C" w:rsidP="00455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</w:t>
      </w:r>
      <w:r w:rsidR="00F3122E">
        <w:rPr>
          <w:b/>
          <w:sz w:val="28"/>
          <w:szCs w:val="28"/>
        </w:rPr>
        <w:t>6</w:t>
      </w:r>
      <w:r w:rsidRPr="00DD088C">
        <w:rPr>
          <w:b/>
          <w:sz w:val="28"/>
          <w:szCs w:val="28"/>
          <w:vertAlign w:val="superscript"/>
        </w:rPr>
        <w:t>α</w:t>
      </w:r>
      <w:r w:rsidRPr="00DD088C">
        <w:rPr>
          <w:b/>
          <w:sz w:val="28"/>
          <w:szCs w:val="28"/>
        </w:rPr>
        <w:t xml:space="preserve"> ΕΛΕΥΘΕΡΙΑ»</w:t>
      </w:r>
    </w:p>
    <w:p w14:paraId="5A3C2BEF" w14:textId="77777777" w:rsidR="00455A8C" w:rsidRPr="00DD088C" w:rsidRDefault="00455A8C" w:rsidP="00455A8C">
      <w:pPr>
        <w:jc w:val="center"/>
        <w:rPr>
          <w:b/>
          <w:sz w:val="28"/>
          <w:szCs w:val="28"/>
        </w:rPr>
      </w:pPr>
      <w:r w:rsidRPr="00DD088C">
        <w:rPr>
          <w:b/>
          <w:sz w:val="28"/>
          <w:szCs w:val="28"/>
        </w:rPr>
        <w:t>ΑΓΩΝΕΣ ΘΥΣΙΑΣ</w:t>
      </w:r>
    </w:p>
    <w:p w14:paraId="516E4A30" w14:textId="77777777" w:rsidR="00455A8C" w:rsidRPr="00DD088C" w:rsidRDefault="00455A8C" w:rsidP="00455A8C">
      <w:pPr>
        <w:jc w:val="center"/>
        <w:rPr>
          <w:sz w:val="28"/>
          <w:szCs w:val="28"/>
        </w:rPr>
      </w:pPr>
      <w:r w:rsidRPr="00DD088C">
        <w:rPr>
          <w:sz w:val="28"/>
          <w:szCs w:val="28"/>
        </w:rPr>
        <w:t>ΠΛΑΤΑ</w:t>
      </w:r>
      <w:r>
        <w:rPr>
          <w:sz w:val="28"/>
          <w:szCs w:val="28"/>
        </w:rPr>
        <w:t xml:space="preserve">ΝΟΣ </w:t>
      </w:r>
      <w:r w:rsidR="00DF794B">
        <w:rPr>
          <w:sz w:val="28"/>
          <w:szCs w:val="28"/>
        </w:rPr>
        <w:t>2</w:t>
      </w:r>
      <w:r>
        <w:rPr>
          <w:sz w:val="28"/>
          <w:szCs w:val="28"/>
        </w:rPr>
        <w:t xml:space="preserve"> ΝΟΕΜΒΡΙΟΥ 20</w:t>
      </w:r>
      <w:r w:rsidR="00DF794B">
        <w:rPr>
          <w:sz w:val="28"/>
          <w:szCs w:val="28"/>
        </w:rPr>
        <w:t>2</w:t>
      </w:r>
      <w:r w:rsidR="0058093C">
        <w:rPr>
          <w:sz w:val="28"/>
          <w:szCs w:val="28"/>
        </w:rPr>
        <w:t>5</w:t>
      </w:r>
    </w:p>
    <w:p w14:paraId="0F20EF87" w14:textId="77777777" w:rsidR="00455A8C" w:rsidRDefault="00455A8C" w:rsidP="00455A8C">
      <w:pPr>
        <w:spacing w:line="259" w:lineRule="auto"/>
        <w:jc w:val="center"/>
        <w:rPr>
          <w:sz w:val="28"/>
          <w:szCs w:val="28"/>
          <w:u w:val="single"/>
        </w:rPr>
      </w:pPr>
      <w:r w:rsidRPr="00DD088C">
        <w:rPr>
          <w:sz w:val="28"/>
          <w:szCs w:val="28"/>
          <w:u w:val="single"/>
        </w:rPr>
        <w:t>ΛΙΣΤΑ ΣΥΜΜΕΤΟΧΩΝ</w:t>
      </w:r>
    </w:p>
    <w:p w14:paraId="7D91CA95" w14:textId="77777777" w:rsidR="00455A8C" w:rsidRPr="00455A8C" w:rsidRDefault="00455A8C" w:rsidP="00455A8C">
      <w:pPr>
        <w:spacing w:line="259" w:lineRule="auto"/>
        <w:jc w:val="center"/>
        <w:rPr>
          <w:sz w:val="28"/>
          <w:szCs w:val="28"/>
          <w:u w:val="single"/>
        </w:rPr>
      </w:pPr>
    </w:p>
    <w:p w14:paraId="5D15AD57" w14:textId="77777777" w:rsidR="00443A65" w:rsidRDefault="00DE3141" w:rsidP="000C3A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</w:t>
      </w:r>
      <w:r w:rsidR="000C3A54" w:rsidRPr="00F9294B">
        <w:rPr>
          <w:b/>
          <w:sz w:val="28"/>
          <w:szCs w:val="28"/>
        </w:rPr>
        <w:t xml:space="preserve">εννημένοι και </w:t>
      </w:r>
      <w:r w:rsidR="000C3A54">
        <w:rPr>
          <w:b/>
          <w:sz w:val="28"/>
          <w:szCs w:val="28"/>
        </w:rPr>
        <w:t xml:space="preserve">γεννημένες  </w:t>
      </w:r>
      <w:r w:rsidR="00474943" w:rsidRPr="00474943">
        <w:rPr>
          <w:rFonts w:ascii="Calibri" w:hAnsi="Calibri" w:cs="Calibri"/>
          <w:b/>
          <w:bCs/>
          <w:sz w:val="24"/>
          <w:szCs w:val="24"/>
        </w:rPr>
        <w:t>τα έτη</w:t>
      </w:r>
      <w:r w:rsidR="00474943">
        <w:rPr>
          <w:rFonts w:ascii="Calibri" w:hAnsi="Calibri" w:cs="Calibri"/>
          <w:sz w:val="24"/>
          <w:szCs w:val="24"/>
        </w:rPr>
        <w:t xml:space="preserve"> </w:t>
      </w:r>
      <w:r w:rsidR="00474943" w:rsidRPr="00474943">
        <w:rPr>
          <w:rFonts w:ascii="Calibri" w:hAnsi="Calibri" w:cs="Calibri"/>
          <w:sz w:val="24"/>
          <w:szCs w:val="24"/>
        </w:rPr>
        <w:t xml:space="preserve"> </w:t>
      </w:r>
      <w:r w:rsidR="00474943" w:rsidRPr="00F3122E">
        <w:rPr>
          <w:rFonts w:ascii="Calibri" w:hAnsi="Calibri" w:cs="Calibri"/>
          <w:b/>
          <w:bCs/>
          <w:sz w:val="24"/>
          <w:szCs w:val="24"/>
        </w:rPr>
        <w:t>2010-2011-2012</w:t>
      </w:r>
    </w:p>
    <w:p w14:paraId="23A7BC26" w14:textId="77777777" w:rsidR="000C3A54" w:rsidRDefault="000C3A54" w:rsidP="000C3A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(Δρόμος </w:t>
      </w:r>
      <w:r w:rsidR="004D71E1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00μ)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254"/>
        <w:gridCol w:w="1690"/>
        <w:gridCol w:w="1267"/>
        <w:gridCol w:w="1247"/>
        <w:gridCol w:w="2381"/>
      </w:tblGrid>
      <w:tr w:rsidR="000C3A54" w:rsidRPr="00DD088C" w14:paraId="5F3BF46F" w14:textId="77777777" w:rsidTr="00FB09CF">
        <w:trPr>
          <w:jc w:val="center"/>
        </w:trPr>
        <w:tc>
          <w:tcPr>
            <w:tcW w:w="630" w:type="dxa"/>
          </w:tcPr>
          <w:p w14:paraId="74E9B39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Α/Α</w:t>
            </w:r>
          </w:p>
        </w:tc>
        <w:tc>
          <w:tcPr>
            <w:tcW w:w="2254" w:type="dxa"/>
          </w:tcPr>
          <w:p w14:paraId="449C04D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ΕΠΩΝΥΜΟ</w:t>
            </w:r>
          </w:p>
        </w:tc>
        <w:tc>
          <w:tcPr>
            <w:tcW w:w="1690" w:type="dxa"/>
          </w:tcPr>
          <w:p w14:paraId="3071B91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ΟΝΟΜΑ</w:t>
            </w:r>
          </w:p>
        </w:tc>
        <w:tc>
          <w:tcPr>
            <w:tcW w:w="1267" w:type="dxa"/>
          </w:tcPr>
          <w:p w14:paraId="15D6882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ΕΤ. ΓΕΝ.</w:t>
            </w:r>
          </w:p>
        </w:tc>
        <w:tc>
          <w:tcPr>
            <w:tcW w:w="1247" w:type="dxa"/>
          </w:tcPr>
          <w:p w14:paraId="623280C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ΦΥΛΟ</w:t>
            </w:r>
          </w:p>
        </w:tc>
        <w:tc>
          <w:tcPr>
            <w:tcW w:w="2381" w:type="dxa"/>
          </w:tcPr>
          <w:p w14:paraId="46845EF7" w14:textId="77777777" w:rsidR="000C3A54" w:rsidRPr="00DD088C" w:rsidRDefault="000C3A54" w:rsidP="00FB09CF">
            <w:pPr>
              <w:jc w:val="center"/>
              <w:rPr>
                <w:rFonts w:eastAsia="Calibri"/>
              </w:rPr>
            </w:pPr>
            <w:r w:rsidRPr="00DD088C">
              <w:rPr>
                <w:rFonts w:eastAsia="Calibri"/>
              </w:rPr>
              <w:t>ΣΧΟΛΕΙΟ ή ΣΥΛΛΟΓΟΣ</w:t>
            </w:r>
          </w:p>
        </w:tc>
      </w:tr>
      <w:tr w:rsidR="000C3A54" w:rsidRPr="00DD088C" w14:paraId="1F9813FE" w14:textId="77777777" w:rsidTr="00FB09CF">
        <w:trPr>
          <w:jc w:val="center"/>
        </w:trPr>
        <w:tc>
          <w:tcPr>
            <w:tcW w:w="630" w:type="dxa"/>
          </w:tcPr>
          <w:p w14:paraId="1A1D23D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F4969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442147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619065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915B01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010624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9218A99" w14:textId="77777777" w:rsidTr="00FB09CF">
        <w:trPr>
          <w:jc w:val="center"/>
        </w:trPr>
        <w:tc>
          <w:tcPr>
            <w:tcW w:w="630" w:type="dxa"/>
          </w:tcPr>
          <w:p w14:paraId="2843BFF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27D4D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51C6CA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E823AB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5140AF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CF4DF2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EE75219" w14:textId="77777777" w:rsidTr="00FB09CF">
        <w:trPr>
          <w:jc w:val="center"/>
        </w:trPr>
        <w:tc>
          <w:tcPr>
            <w:tcW w:w="630" w:type="dxa"/>
          </w:tcPr>
          <w:p w14:paraId="26CEE89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BE075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72C01E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E50B87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9C212C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5587E0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35A9B1A" w14:textId="77777777" w:rsidTr="00FB09CF">
        <w:trPr>
          <w:jc w:val="center"/>
        </w:trPr>
        <w:tc>
          <w:tcPr>
            <w:tcW w:w="630" w:type="dxa"/>
          </w:tcPr>
          <w:p w14:paraId="2B45391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9ACD19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5F0A52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BFDB91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FB1957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AC003B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52801B0" w14:textId="77777777" w:rsidTr="00FB09CF">
        <w:trPr>
          <w:jc w:val="center"/>
        </w:trPr>
        <w:tc>
          <w:tcPr>
            <w:tcW w:w="630" w:type="dxa"/>
          </w:tcPr>
          <w:p w14:paraId="75FD33A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B437A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5C810B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735C01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4168E5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05E852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37E5066" w14:textId="77777777" w:rsidTr="00FB09CF">
        <w:trPr>
          <w:jc w:val="center"/>
        </w:trPr>
        <w:tc>
          <w:tcPr>
            <w:tcW w:w="630" w:type="dxa"/>
          </w:tcPr>
          <w:p w14:paraId="7AD59DD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1455C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72CBBD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A2F189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BD06CB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5E7AA5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8E521E7" w14:textId="77777777" w:rsidTr="00FB09CF">
        <w:trPr>
          <w:jc w:val="center"/>
        </w:trPr>
        <w:tc>
          <w:tcPr>
            <w:tcW w:w="630" w:type="dxa"/>
          </w:tcPr>
          <w:p w14:paraId="2FDF4AD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448237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E85F0A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36F62F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33434B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4D7E12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768179A" w14:textId="77777777" w:rsidTr="00FB09CF">
        <w:trPr>
          <w:jc w:val="center"/>
        </w:trPr>
        <w:tc>
          <w:tcPr>
            <w:tcW w:w="630" w:type="dxa"/>
          </w:tcPr>
          <w:p w14:paraId="095296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0638E0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64C75D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E52788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E6935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4AEF7D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5DF8B0F" w14:textId="77777777" w:rsidTr="00FB09CF">
        <w:trPr>
          <w:jc w:val="center"/>
        </w:trPr>
        <w:tc>
          <w:tcPr>
            <w:tcW w:w="630" w:type="dxa"/>
          </w:tcPr>
          <w:p w14:paraId="6F5E56D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137807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947BB1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FE0DF6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0E77D4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BBD3D2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28D059E" w14:textId="77777777" w:rsidTr="00FB09CF">
        <w:trPr>
          <w:jc w:val="center"/>
        </w:trPr>
        <w:tc>
          <w:tcPr>
            <w:tcW w:w="630" w:type="dxa"/>
          </w:tcPr>
          <w:p w14:paraId="7BE6976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4AA21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239CA4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E12429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D9250A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12E26A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7651366" w14:textId="77777777" w:rsidTr="00FB09CF">
        <w:trPr>
          <w:jc w:val="center"/>
        </w:trPr>
        <w:tc>
          <w:tcPr>
            <w:tcW w:w="630" w:type="dxa"/>
          </w:tcPr>
          <w:p w14:paraId="271D666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EE356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6830B1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C4DD31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0A8E43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A48D6C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040497C" w14:textId="77777777" w:rsidTr="00FB09CF">
        <w:trPr>
          <w:jc w:val="center"/>
        </w:trPr>
        <w:tc>
          <w:tcPr>
            <w:tcW w:w="630" w:type="dxa"/>
          </w:tcPr>
          <w:p w14:paraId="6BA5E7E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6BD629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A7B985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8F190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6BF942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2A27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6F55E03" w14:textId="77777777" w:rsidTr="00FB09CF">
        <w:trPr>
          <w:jc w:val="center"/>
        </w:trPr>
        <w:tc>
          <w:tcPr>
            <w:tcW w:w="630" w:type="dxa"/>
          </w:tcPr>
          <w:p w14:paraId="6D4FFD2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0B08D2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024CB7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E9F79F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715CBD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A3B108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A85D45C" w14:textId="77777777" w:rsidTr="00FB09CF">
        <w:trPr>
          <w:jc w:val="center"/>
        </w:trPr>
        <w:tc>
          <w:tcPr>
            <w:tcW w:w="630" w:type="dxa"/>
          </w:tcPr>
          <w:p w14:paraId="1E246C9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65911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17D570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080C90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7AC62A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B50EC4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018C3E8" w14:textId="77777777" w:rsidTr="00FB09CF">
        <w:trPr>
          <w:jc w:val="center"/>
        </w:trPr>
        <w:tc>
          <w:tcPr>
            <w:tcW w:w="630" w:type="dxa"/>
          </w:tcPr>
          <w:p w14:paraId="3B30A27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D58F4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2E6DE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DF1CAE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002F9C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D35480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8FF0931" w14:textId="77777777" w:rsidTr="00FB09CF">
        <w:trPr>
          <w:jc w:val="center"/>
        </w:trPr>
        <w:tc>
          <w:tcPr>
            <w:tcW w:w="630" w:type="dxa"/>
          </w:tcPr>
          <w:p w14:paraId="512057E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0D8EA5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CA4217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FA5B69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35A943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4F43E1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BA6A710" w14:textId="77777777" w:rsidTr="00FB09CF">
        <w:trPr>
          <w:jc w:val="center"/>
        </w:trPr>
        <w:tc>
          <w:tcPr>
            <w:tcW w:w="630" w:type="dxa"/>
          </w:tcPr>
          <w:p w14:paraId="2B107AE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2481BE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3625B6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F59885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D11A9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8F7208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36A9CD5" w14:textId="77777777" w:rsidTr="00FB09CF">
        <w:trPr>
          <w:jc w:val="center"/>
        </w:trPr>
        <w:tc>
          <w:tcPr>
            <w:tcW w:w="630" w:type="dxa"/>
          </w:tcPr>
          <w:p w14:paraId="436405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32EC1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F9909B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D16DB5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0E9905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B533D7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B5EAED8" w14:textId="77777777" w:rsidTr="00FB09CF">
        <w:trPr>
          <w:jc w:val="center"/>
        </w:trPr>
        <w:tc>
          <w:tcPr>
            <w:tcW w:w="630" w:type="dxa"/>
          </w:tcPr>
          <w:p w14:paraId="3C0F689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62CB1E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BB1386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8CE2A6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3C860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4EFB7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187330D" w14:textId="77777777" w:rsidTr="00FB09CF">
        <w:trPr>
          <w:jc w:val="center"/>
        </w:trPr>
        <w:tc>
          <w:tcPr>
            <w:tcW w:w="630" w:type="dxa"/>
          </w:tcPr>
          <w:p w14:paraId="6A66611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4A8B52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739AF2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B00F78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F24F51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7DC828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183AB3B" w14:textId="77777777" w:rsidTr="00FB09CF">
        <w:trPr>
          <w:jc w:val="center"/>
        </w:trPr>
        <w:tc>
          <w:tcPr>
            <w:tcW w:w="630" w:type="dxa"/>
          </w:tcPr>
          <w:p w14:paraId="6ABE6FA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CE7C7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A8A95E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1A6D97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8F0F2A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E99133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D372AB2" w14:textId="77777777" w:rsidTr="00FB09CF">
        <w:trPr>
          <w:jc w:val="center"/>
        </w:trPr>
        <w:tc>
          <w:tcPr>
            <w:tcW w:w="630" w:type="dxa"/>
          </w:tcPr>
          <w:p w14:paraId="234CC66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63702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8D3284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7BCA23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AA7752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545AE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39DC14A" w14:textId="77777777" w:rsidTr="00FB09CF">
        <w:trPr>
          <w:jc w:val="center"/>
        </w:trPr>
        <w:tc>
          <w:tcPr>
            <w:tcW w:w="630" w:type="dxa"/>
          </w:tcPr>
          <w:p w14:paraId="186DB36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387330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4BC91F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13994F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913A8F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2459CD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52D0738" w14:textId="77777777" w:rsidTr="00FB09CF">
        <w:trPr>
          <w:jc w:val="center"/>
        </w:trPr>
        <w:tc>
          <w:tcPr>
            <w:tcW w:w="630" w:type="dxa"/>
          </w:tcPr>
          <w:p w14:paraId="760CF2A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C6929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1F195A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C07CEE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298A76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55B934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124A" w:rsidRPr="00DD088C" w14:paraId="589D3120" w14:textId="77777777" w:rsidTr="00FB09CF">
        <w:trPr>
          <w:jc w:val="center"/>
        </w:trPr>
        <w:tc>
          <w:tcPr>
            <w:tcW w:w="630" w:type="dxa"/>
          </w:tcPr>
          <w:p w14:paraId="3B7ACAAF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BE5F28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2557B97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47325A6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782A52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CFC5D89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B4E9483" w14:textId="77777777" w:rsidTr="00FB09CF">
        <w:trPr>
          <w:jc w:val="center"/>
        </w:trPr>
        <w:tc>
          <w:tcPr>
            <w:tcW w:w="630" w:type="dxa"/>
          </w:tcPr>
          <w:p w14:paraId="2172891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20229D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80C324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6F20D2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EEFB44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CE43EE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AD7ED9B" w14:textId="77777777" w:rsidTr="00FB09CF">
        <w:trPr>
          <w:jc w:val="center"/>
        </w:trPr>
        <w:tc>
          <w:tcPr>
            <w:tcW w:w="630" w:type="dxa"/>
          </w:tcPr>
          <w:p w14:paraId="40A448F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98F403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79F185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D76327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A7C315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97EA6F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27A2EF9" w14:textId="77777777" w:rsidTr="00FB09CF">
        <w:trPr>
          <w:jc w:val="center"/>
        </w:trPr>
        <w:tc>
          <w:tcPr>
            <w:tcW w:w="630" w:type="dxa"/>
          </w:tcPr>
          <w:p w14:paraId="68C31CA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02F78E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83F0DC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5FFE0B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5D5F8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D2729C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990B1ED" w14:textId="77777777" w:rsidTr="00FB09CF">
        <w:trPr>
          <w:jc w:val="center"/>
        </w:trPr>
        <w:tc>
          <w:tcPr>
            <w:tcW w:w="630" w:type="dxa"/>
          </w:tcPr>
          <w:p w14:paraId="5469007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42BDC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A7837A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0FB641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73AEA0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A318A3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B2AC846" w14:textId="77777777" w:rsidTr="00FB09CF">
        <w:trPr>
          <w:jc w:val="center"/>
        </w:trPr>
        <w:tc>
          <w:tcPr>
            <w:tcW w:w="630" w:type="dxa"/>
          </w:tcPr>
          <w:p w14:paraId="3F06CFA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3590B9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A1D819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901FF8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B4F7A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58D5CB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569069A" w14:textId="77777777" w:rsidTr="00FB09CF">
        <w:trPr>
          <w:jc w:val="center"/>
        </w:trPr>
        <w:tc>
          <w:tcPr>
            <w:tcW w:w="630" w:type="dxa"/>
          </w:tcPr>
          <w:p w14:paraId="2351FF9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BC64B3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140929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54560C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19DD68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F3AFF8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E8F910A" w14:textId="77777777" w:rsidTr="00FB09CF">
        <w:trPr>
          <w:jc w:val="center"/>
        </w:trPr>
        <w:tc>
          <w:tcPr>
            <w:tcW w:w="630" w:type="dxa"/>
          </w:tcPr>
          <w:p w14:paraId="692F1CD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F71FDE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3258D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A5315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663A3F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795F2C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DE20D6C" w14:textId="77777777" w:rsidTr="00FB09CF">
        <w:trPr>
          <w:jc w:val="center"/>
        </w:trPr>
        <w:tc>
          <w:tcPr>
            <w:tcW w:w="630" w:type="dxa"/>
          </w:tcPr>
          <w:p w14:paraId="34BBF0D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12670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2066C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B7C595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7D24D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7FB471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2EED72A" w14:textId="77777777" w:rsidTr="00FB09CF">
        <w:trPr>
          <w:jc w:val="center"/>
        </w:trPr>
        <w:tc>
          <w:tcPr>
            <w:tcW w:w="630" w:type="dxa"/>
          </w:tcPr>
          <w:p w14:paraId="1429D58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3F2830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999603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C0DBC9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608715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CF15FA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124A" w:rsidRPr="00DD088C" w14:paraId="6C984818" w14:textId="77777777" w:rsidTr="00FB09CF">
        <w:trPr>
          <w:jc w:val="center"/>
        </w:trPr>
        <w:tc>
          <w:tcPr>
            <w:tcW w:w="630" w:type="dxa"/>
          </w:tcPr>
          <w:p w14:paraId="2FC15621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711EABC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566F15B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9461FB5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23B0897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DC57EA5" w14:textId="77777777" w:rsidR="00F6124A" w:rsidRPr="00DD088C" w:rsidRDefault="00F6124A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0"/>
    </w:tbl>
    <w:p w14:paraId="4F0A14B5" w14:textId="766162C4" w:rsidR="004D71E1" w:rsidRDefault="004D71E1" w:rsidP="0057493F">
      <w:pPr>
        <w:rPr>
          <w:b/>
          <w:sz w:val="28"/>
          <w:szCs w:val="28"/>
        </w:rPr>
      </w:pPr>
    </w:p>
    <w:p w14:paraId="64647512" w14:textId="0990794B" w:rsidR="0057493F" w:rsidRPr="00DD088C" w:rsidRDefault="0057493F" w:rsidP="0057493F">
      <w:pPr>
        <w:rPr>
          <w:b/>
          <w:sz w:val="28"/>
          <w:szCs w:val="28"/>
        </w:rPr>
      </w:pPr>
    </w:p>
    <w:p w14:paraId="1FF97449" w14:textId="77777777" w:rsidR="0057493F" w:rsidRPr="000051A9" w:rsidRDefault="0057493F" w:rsidP="00837D27">
      <w:pPr>
        <w:rPr>
          <w:sz w:val="28"/>
          <w:szCs w:val="28"/>
        </w:rPr>
      </w:pPr>
    </w:p>
    <w:p w14:paraId="1DE658B6" w14:textId="6418AEDC" w:rsidR="0067263F" w:rsidRPr="00DD088C" w:rsidRDefault="0067263F" w:rsidP="00DE4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«36</w:t>
      </w:r>
      <w:r w:rsidRPr="00DD088C">
        <w:rPr>
          <w:b/>
          <w:sz w:val="28"/>
          <w:szCs w:val="28"/>
          <w:vertAlign w:val="superscript"/>
        </w:rPr>
        <w:t>α</w:t>
      </w:r>
      <w:r w:rsidRPr="00DD088C">
        <w:rPr>
          <w:b/>
          <w:sz w:val="28"/>
          <w:szCs w:val="28"/>
        </w:rPr>
        <w:t xml:space="preserve"> ΕΛΕΥΘΕΡΙΑ»</w:t>
      </w:r>
    </w:p>
    <w:p w14:paraId="28E61350" w14:textId="77777777" w:rsidR="0067263F" w:rsidRPr="00DD088C" w:rsidRDefault="0067263F" w:rsidP="00DE472D">
      <w:pPr>
        <w:jc w:val="center"/>
        <w:rPr>
          <w:b/>
          <w:sz w:val="28"/>
          <w:szCs w:val="28"/>
        </w:rPr>
      </w:pPr>
      <w:r w:rsidRPr="00DD088C">
        <w:rPr>
          <w:b/>
          <w:sz w:val="28"/>
          <w:szCs w:val="28"/>
        </w:rPr>
        <w:t>ΑΓΩΝΕΣ ΘΥΣΙΑΣ</w:t>
      </w:r>
    </w:p>
    <w:p w14:paraId="1D7FABB2" w14:textId="77777777" w:rsidR="0067263F" w:rsidRPr="00DD088C" w:rsidRDefault="0067263F" w:rsidP="00DE472D">
      <w:pPr>
        <w:jc w:val="center"/>
        <w:rPr>
          <w:sz w:val="28"/>
          <w:szCs w:val="28"/>
        </w:rPr>
      </w:pPr>
      <w:r w:rsidRPr="00DD088C">
        <w:rPr>
          <w:sz w:val="28"/>
          <w:szCs w:val="28"/>
        </w:rPr>
        <w:t>ΠΛΑΤΑ</w:t>
      </w:r>
      <w:r>
        <w:rPr>
          <w:sz w:val="28"/>
          <w:szCs w:val="28"/>
        </w:rPr>
        <w:t>ΝΟΣ 2 ΝΟΕΜΒΡΙΟΥ 2025</w:t>
      </w:r>
    </w:p>
    <w:p w14:paraId="45EA9804" w14:textId="77777777" w:rsidR="0067263F" w:rsidRDefault="0067263F" w:rsidP="00DE472D">
      <w:pPr>
        <w:spacing w:line="259" w:lineRule="auto"/>
        <w:jc w:val="center"/>
        <w:rPr>
          <w:sz w:val="28"/>
          <w:szCs w:val="28"/>
          <w:u w:val="single"/>
        </w:rPr>
      </w:pPr>
      <w:r w:rsidRPr="00DD088C">
        <w:rPr>
          <w:sz w:val="28"/>
          <w:szCs w:val="28"/>
          <w:u w:val="single"/>
        </w:rPr>
        <w:t>ΛΙΣΤΑ ΣΥΜΜΕΤΟΧΩΝ</w:t>
      </w:r>
    </w:p>
    <w:p w14:paraId="5800453D" w14:textId="77777777" w:rsidR="004D71E1" w:rsidRPr="00455A8C" w:rsidRDefault="004D71E1" w:rsidP="004D71E1">
      <w:pPr>
        <w:spacing w:line="259" w:lineRule="auto"/>
        <w:jc w:val="center"/>
        <w:rPr>
          <w:sz w:val="28"/>
          <w:szCs w:val="28"/>
          <w:u w:val="single"/>
        </w:rPr>
      </w:pPr>
    </w:p>
    <w:p w14:paraId="1D6D2854" w14:textId="77777777" w:rsidR="004D71E1" w:rsidRPr="00F3122E" w:rsidRDefault="004D71E1" w:rsidP="004D71E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Γ</w:t>
      </w:r>
      <w:r w:rsidRPr="00F9294B">
        <w:rPr>
          <w:b/>
          <w:sz w:val="28"/>
          <w:szCs w:val="28"/>
        </w:rPr>
        <w:t xml:space="preserve">εννημένοι και </w:t>
      </w:r>
      <w:r>
        <w:rPr>
          <w:b/>
          <w:sz w:val="28"/>
          <w:szCs w:val="28"/>
        </w:rPr>
        <w:t xml:space="preserve">γεννημένες </w:t>
      </w:r>
      <w:r w:rsidR="00474943">
        <w:rPr>
          <w:b/>
          <w:sz w:val="28"/>
          <w:szCs w:val="28"/>
        </w:rPr>
        <w:t>τα έτη</w:t>
      </w:r>
      <w:r>
        <w:rPr>
          <w:b/>
          <w:sz w:val="28"/>
          <w:szCs w:val="28"/>
        </w:rPr>
        <w:t xml:space="preserve"> </w:t>
      </w:r>
      <w:r w:rsidR="00474943" w:rsidRPr="00F3122E">
        <w:rPr>
          <w:rFonts w:ascii="Calibri" w:hAnsi="Calibri" w:cs="Calibri"/>
          <w:b/>
          <w:bCs/>
          <w:sz w:val="24"/>
          <w:szCs w:val="24"/>
        </w:rPr>
        <w:t>2008-2009</w:t>
      </w:r>
    </w:p>
    <w:p w14:paraId="7FB0D8F5" w14:textId="77777777" w:rsidR="004D71E1" w:rsidRDefault="004D71E1" w:rsidP="004D71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(Δρόμος 2000μ)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254"/>
        <w:gridCol w:w="1690"/>
        <w:gridCol w:w="1267"/>
        <w:gridCol w:w="1247"/>
        <w:gridCol w:w="2381"/>
      </w:tblGrid>
      <w:tr w:rsidR="004D71E1" w:rsidRPr="00DD088C" w14:paraId="1E56DE13" w14:textId="77777777" w:rsidTr="00975222">
        <w:trPr>
          <w:jc w:val="center"/>
        </w:trPr>
        <w:tc>
          <w:tcPr>
            <w:tcW w:w="630" w:type="dxa"/>
          </w:tcPr>
          <w:p w14:paraId="3E8022E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Α/Α</w:t>
            </w:r>
          </w:p>
        </w:tc>
        <w:tc>
          <w:tcPr>
            <w:tcW w:w="2254" w:type="dxa"/>
          </w:tcPr>
          <w:p w14:paraId="54C86B3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ΕΠΩΝΥΜΟ</w:t>
            </w:r>
          </w:p>
        </w:tc>
        <w:tc>
          <w:tcPr>
            <w:tcW w:w="1690" w:type="dxa"/>
          </w:tcPr>
          <w:p w14:paraId="27C5C84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ΟΝΟΜΑ</w:t>
            </w:r>
          </w:p>
        </w:tc>
        <w:tc>
          <w:tcPr>
            <w:tcW w:w="1267" w:type="dxa"/>
          </w:tcPr>
          <w:p w14:paraId="69A1984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ΕΤ. ΓΕΝ.</w:t>
            </w:r>
          </w:p>
        </w:tc>
        <w:tc>
          <w:tcPr>
            <w:tcW w:w="1247" w:type="dxa"/>
          </w:tcPr>
          <w:p w14:paraId="775B83A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ΦΥΛΟ</w:t>
            </w:r>
          </w:p>
        </w:tc>
        <w:tc>
          <w:tcPr>
            <w:tcW w:w="2381" w:type="dxa"/>
          </w:tcPr>
          <w:p w14:paraId="0CD68FCA" w14:textId="77777777" w:rsidR="004D71E1" w:rsidRPr="00DD088C" w:rsidRDefault="004D71E1" w:rsidP="00975222">
            <w:pPr>
              <w:jc w:val="center"/>
              <w:rPr>
                <w:rFonts w:eastAsia="Calibri"/>
              </w:rPr>
            </w:pPr>
            <w:r w:rsidRPr="00DD088C">
              <w:rPr>
                <w:rFonts w:eastAsia="Calibri"/>
              </w:rPr>
              <w:t>ΣΧΟΛΕΙΟ ή ΣΥΛΛΟΓΟΣ</w:t>
            </w:r>
          </w:p>
        </w:tc>
      </w:tr>
      <w:tr w:rsidR="004D71E1" w:rsidRPr="00DD088C" w14:paraId="609620AD" w14:textId="77777777" w:rsidTr="00975222">
        <w:trPr>
          <w:jc w:val="center"/>
        </w:trPr>
        <w:tc>
          <w:tcPr>
            <w:tcW w:w="630" w:type="dxa"/>
          </w:tcPr>
          <w:p w14:paraId="0592406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6BD0CB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D9E119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415956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B11C8E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454B45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7C22B7A2" w14:textId="77777777" w:rsidTr="00975222">
        <w:trPr>
          <w:jc w:val="center"/>
        </w:trPr>
        <w:tc>
          <w:tcPr>
            <w:tcW w:w="630" w:type="dxa"/>
          </w:tcPr>
          <w:p w14:paraId="7A706ED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59918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530333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529C30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E2B117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54B12F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2D07B2F0" w14:textId="77777777" w:rsidTr="00975222">
        <w:trPr>
          <w:jc w:val="center"/>
        </w:trPr>
        <w:tc>
          <w:tcPr>
            <w:tcW w:w="630" w:type="dxa"/>
          </w:tcPr>
          <w:p w14:paraId="5AEBCD5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332713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12EB55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7F0447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78066D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3F65AD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1D2498B7" w14:textId="77777777" w:rsidTr="00975222">
        <w:trPr>
          <w:jc w:val="center"/>
        </w:trPr>
        <w:tc>
          <w:tcPr>
            <w:tcW w:w="630" w:type="dxa"/>
          </w:tcPr>
          <w:p w14:paraId="1B6869F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FB52AB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434014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A22AC8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40C04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21D67D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6E0E977B" w14:textId="77777777" w:rsidTr="00975222">
        <w:trPr>
          <w:jc w:val="center"/>
        </w:trPr>
        <w:tc>
          <w:tcPr>
            <w:tcW w:w="630" w:type="dxa"/>
          </w:tcPr>
          <w:p w14:paraId="20036B8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E4061E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6F972B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AB2204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8E440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2D4856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04DF7793" w14:textId="77777777" w:rsidTr="00975222">
        <w:trPr>
          <w:jc w:val="center"/>
        </w:trPr>
        <w:tc>
          <w:tcPr>
            <w:tcW w:w="630" w:type="dxa"/>
          </w:tcPr>
          <w:p w14:paraId="40D64C6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3F16D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75B174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C9815D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189E0C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180CA5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49A5F350" w14:textId="77777777" w:rsidTr="00975222">
        <w:trPr>
          <w:jc w:val="center"/>
        </w:trPr>
        <w:tc>
          <w:tcPr>
            <w:tcW w:w="630" w:type="dxa"/>
          </w:tcPr>
          <w:p w14:paraId="0BFB019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77F63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02E3E7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91FB0A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C7CFF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F8197B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72E14FB7" w14:textId="77777777" w:rsidTr="00975222">
        <w:trPr>
          <w:jc w:val="center"/>
        </w:trPr>
        <w:tc>
          <w:tcPr>
            <w:tcW w:w="630" w:type="dxa"/>
          </w:tcPr>
          <w:p w14:paraId="7E7427D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92A476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60195C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5DBD3F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D5EF74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F405A9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0F38C13C" w14:textId="77777777" w:rsidTr="00975222">
        <w:trPr>
          <w:jc w:val="center"/>
        </w:trPr>
        <w:tc>
          <w:tcPr>
            <w:tcW w:w="630" w:type="dxa"/>
          </w:tcPr>
          <w:p w14:paraId="48BC040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F39DF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FFFFE9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AD7F73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33267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7583D6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40E5184C" w14:textId="77777777" w:rsidTr="00975222">
        <w:trPr>
          <w:jc w:val="center"/>
        </w:trPr>
        <w:tc>
          <w:tcPr>
            <w:tcW w:w="630" w:type="dxa"/>
          </w:tcPr>
          <w:p w14:paraId="0F59D76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4A9D55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269A68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A252BB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0A82D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14B4D6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3204B292" w14:textId="77777777" w:rsidTr="00975222">
        <w:trPr>
          <w:jc w:val="center"/>
        </w:trPr>
        <w:tc>
          <w:tcPr>
            <w:tcW w:w="630" w:type="dxa"/>
          </w:tcPr>
          <w:p w14:paraId="2FE1F81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AF6B56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599718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AA61F3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208578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51281A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357F0FAB" w14:textId="77777777" w:rsidTr="00975222">
        <w:trPr>
          <w:jc w:val="center"/>
        </w:trPr>
        <w:tc>
          <w:tcPr>
            <w:tcW w:w="630" w:type="dxa"/>
          </w:tcPr>
          <w:p w14:paraId="794348C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54BEDE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CF2C19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7FA5FD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B3B1FE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643E39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0D6E2041" w14:textId="77777777" w:rsidTr="00975222">
        <w:trPr>
          <w:jc w:val="center"/>
        </w:trPr>
        <w:tc>
          <w:tcPr>
            <w:tcW w:w="630" w:type="dxa"/>
          </w:tcPr>
          <w:p w14:paraId="6688D79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C42FE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36E552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AC6C29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624F95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37F806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757099BE" w14:textId="77777777" w:rsidTr="00975222">
        <w:trPr>
          <w:jc w:val="center"/>
        </w:trPr>
        <w:tc>
          <w:tcPr>
            <w:tcW w:w="630" w:type="dxa"/>
          </w:tcPr>
          <w:p w14:paraId="54D8048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E3186C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D0B754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B9FE70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0700D5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5BD2CE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19F51C9D" w14:textId="77777777" w:rsidTr="00975222">
        <w:trPr>
          <w:jc w:val="center"/>
        </w:trPr>
        <w:tc>
          <w:tcPr>
            <w:tcW w:w="630" w:type="dxa"/>
          </w:tcPr>
          <w:p w14:paraId="7BC7099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DC760D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4DAC52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7C9AFE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6ED34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9ABAC1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034904F9" w14:textId="77777777" w:rsidTr="00975222">
        <w:trPr>
          <w:jc w:val="center"/>
        </w:trPr>
        <w:tc>
          <w:tcPr>
            <w:tcW w:w="630" w:type="dxa"/>
          </w:tcPr>
          <w:p w14:paraId="6B575FF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20A6C8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4F1C45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A05326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46AED6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523A3A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31CC891A" w14:textId="77777777" w:rsidTr="00975222">
        <w:trPr>
          <w:jc w:val="center"/>
        </w:trPr>
        <w:tc>
          <w:tcPr>
            <w:tcW w:w="630" w:type="dxa"/>
          </w:tcPr>
          <w:p w14:paraId="235081C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8E6C8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CE7713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5EECE2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566939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B38EC4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3B4B76DD" w14:textId="77777777" w:rsidTr="00975222">
        <w:trPr>
          <w:jc w:val="center"/>
        </w:trPr>
        <w:tc>
          <w:tcPr>
            <w:tcW w:w="630" w:type="dxa"/>
          </w:tcPr>
          <w:p w14:paraId="0EB47E3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5AE0A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269CE0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012789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A9886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5E2DD2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59C3F475" w14:textId="77777777" w:rsidTr="00975222">
        <w:trPr>
          <w:jc w:val="center"/>
        </w:trPr>
        <w:tc>
          <w:tcPr>
            <w:tcW w:w="630" w:type="dxa"/>
          </w:tcPr>
          <w:p w14:paraId="591BD79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C2BD8B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92591D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157AE4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BC5D23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F1DEAC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485986A3" w14:textId="77777777" w:rsidTr="00975222">
        <w:trPr>
          <w:jc w:val="center"/>
        </w:trPr>
        <w:tc>
          <w:tcPr>
            <w:tcW w:w="630" w:type="dxa"/>
          </w:tcPr>
          <w:p w14:paraId="4D86207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99628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064DBC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851721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792806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548AB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561D7DBE" w14:textId="77777777" w:rsidTr="00975222">
        <w:trPr>
          <w:jc w:val="center"/>
        </w:trPr>
        <w:tc>
          <w:tcPr>
            <w:tcW w:w="630" w:type="dxa"/>
          </w:tcPr>
          <w:p w14:paraId="2D8EE8F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8D209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727B27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8F6843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3B8EB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BDF070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44722CC2" w14:textId="77777777" w:rsidTr="00975222">
        <w:trPr>
          <w:jc w:val="center"/>
        </w:trPr>
        <w:tc>
          <w:tcPr>
            <w:tcW w:w="630" w:type="dxa"/>
          </w:tcPr>
          <w:p w14:paraId="446DD8E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282CC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14AB3F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9E71D9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267044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51C944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4A420DC3" w14:textId="77777777" w:rsidTr="00975222">
        <w:trPr>
          <w:jc w:val="center"/>
        </w:trPr>
        <w:tc>
          <w:tcPr>
            <w:tcW w:w="630" w:type="dxa"/>
          </w:tcPr>
          <w:p w14:paraId="6B2BDFB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31ABF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59F301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705E5B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84B3A4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907C5F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496594BC" w14:textId="77777777" w:rsidTr="00975222">
        <w:trPr>
          <w:jc w:val="center"/>
        </w:trPr>
        <w:tc>
          <w:tcPr>
            <w:tcW w:w="630" w:type="dxa"/>
          </w:tcPr>
          <w:p w14:paraId="6316CFC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D2EBCC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50CAE7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28E612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B31DF0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346ACF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30C053BE" w14:textId="77777777" w:rsidTr="00975222">
        <w:trPr>
          <w:jc w:val="center"/>
        </w:trPr>
        <w:tc>
          <w:tcPr>
            <w:tcW w:w="630" w:type="dxa"/>
          </w:tcPr>
          <w:p w14:paraId="5907BB7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AF22B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1D47F1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01C1AF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143B432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D64D80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77263E5C" w14:textId="77777777" w:rsidTr="00975222">
        <w:trPr>
          <w:jc w:val="center"/>
        </w:trPr>
        <w:tc>
          <w:tcPr>
            <w:tcW w:w="630" w:type="dxa"/>
          </w:tcPr>
          <w:p w14:paraId="5D5979A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9C455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21D26B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363544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A6310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6B349E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58F1A49F" w14:textId="77777777" w:rsidTr="00975222">
        <w:trPr>
          <w:jc w:val="center"/>
        </w:trPr>
        <w:tc>
          <w:tcPr>
            <w:tcW w:w="630" w:type="dxa"/>
          </w:tcPr>
          <w:p w14:paraId="113358C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9E12F1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ED8880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3E76C5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34A38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72E61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14B03CA7" w14:textId="77777777" w:rsidTr="00975222">
        <w:trPr>
          <w:jc w:val="center"/>
        </w:trPr>
        <w:tc>
          <w:tcPr>
            <w:tcW w:w="630" w:type="dxa"/>
          </w:tcPr>
          <w:p w14:paraId="49453E4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74085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E6F8D98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8980AB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BDEDAB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F79F4C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3C359E30" w14:textId="77777777" w:rsidTr="00975222">
        <w:trPr>
          <w:jc w:val="center"/>
        </w:trPr>
        <w:tc>
          <w:tcPr>
            <w:tcW w:w="630" w:type="dxa"/>
          </w:tcPr>
          <w:p w14:paraId="48139BA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34705F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6BDE78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E68AC83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0AF28C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ABD536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377FDE26" w14:textId="77777777" w:rsidTr="00975222">
        <w:trPr>
          <w:jc w:val="center"/>
        </w:trPr>
        <w:tc>
          <w:tcPr>
            <w:tcW w:w="630" w:type="dxa"/>
          </w:tcPr>
          <w:p w14:paraId="7002765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83F9A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70E092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08337C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FF8FC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B3ABD6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6CA25C2F" w14:textId="77777777" w:rsidTr="00975222">
        <w:trPr>
          <w:jc w:val="center"/>
        </w:trPr>
        <w:tc>
          <w:tcPr>
            <w:tcW w:w="630" w:type="dxa"/>
          </w:tcPr>
          <w:p w14:paraId="3F7A1C3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993D9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3DD0BB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21681D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47F9DE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ED8578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5F9018D1" w14:textId="77777777" w:rsidTr="00975222">
        <w:trPr>
          <w:jc w:val="center"/>
        </w:trPr>
        <w:tc>
          <w:tcPr>
            <w:tcW w:w="630" w:type="dxa"/>
          </w:tcPr>
          <w:p w14:paraId="2BB7733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CC7786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A12286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5A486E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3D922F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C1E4027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4C3D2BC3" w14:textId="77777777" w:rsidTr="00975222">
        <w:trPr>
          <w:jc w:val="center"/>
        </w:trPr>
        <w:tc>
          <w:tcPr>
            <w:tcW w:w="630" w:type="dxa"/>
          </w:tcPr>
          <w:p w14:paraId="3615057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F802DAD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3653890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D37C9A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040B1C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CF05D6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6C8CD2EB" w14:textId="77777777" w:rsidTr="00975222">
        <w:trPr>
          <w:jc w:val="center"/>
        </w:trPr>
        <w:tc>
          <w:tcPr>
            <w:tcW w:w="630" w:type="dxa"/>
          </w:tcPr>
          <w:p w14:paraId="61C4B9C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17A3EA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CF830A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87079E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E013B9B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05874FC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1E1" w:rsidRPr="00DD088C" w14:paraId="523138FF" w14:textId="77777777" w:rsidTr="00975222">
        <w:trPr>
          <w:jc w:val="center"/>
        </w:trPr>
        <w:tc>
          <w:tcPr>
            <w:tcW w:w="630" w:type="dxa"/>
          </w:tcPr>
          <w:p w14:paraId="7184665F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F584504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85CAA0E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5F4C1D1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9BC2399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1AE9905" w14:textId="77777777" w:rsidR="004D71E1" w:rsidRPr="00DD088C" w:rsidRDefault="004D71E1" w:rsidP="009752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E810B3D" w14:textId="1116F2D1" w:rsidR="002C2B94" w:rsidRDefault="002C2B94" w:rsidP="00455A8C">
      <w:pPr>
        <w:rPr>
          <w:sz w:val="24"/>
          <w:szCs w:val="24"/>
        </w:rPr>
      </w:pPr>
    </w:p>
    <w:p w14:paraId="37342B90" w14:textId="2BD1A271" w:rsidR="004D71E1" w:rsidRDefault="004D71E1" w:rsidP="00455A8C">
      <w:pPr>
        <w:rPr>
          <w:sz w:val="24"/>
          <w:szCs w:val="24"/>
        </w:rPr>
      </w:pPr>
    </w:p>
    <w:p w14:paraId="034166FB" w14:textId="6B7BA7B4" w:rsidR="00F6124A" w:rsidRDefault="00F6124A" w:rsidP="00455A8C">
      <w:pPr>
        <w:jc w:val="center"/>
        <w:rPr>
          <w:b/>
          <w:sz w:val="28"/>
          <w:szCs w:val="28"/>
        </w:rPr>
      </w:pPr>
    </w:p>
    <w:p w14:paraId="7F186EFD" w14:textId="30EC7249" w:rsidR="00455A8C" w:rsidRPr="00DD088C" w:rsidRDefault="00455A8C" w:rsidP="00455A8C">
      <w:pPr>
        <w:jc w:val="center"/>
        <w:rPr>
          <w:b/>
          <w:sz w:val="28"/>
          <w:szCs w:val="28"/>
        </w:rPr>
      </w:pPr>
    </w:p>
    <w:p w14:paraId="3D570224" w14:textId="2C62AA15" w:rsidR="005031E2" w:rsidRPr="00DD088C" w:rsidRDefault="005031E2" w:rsidP="00DE4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«36</w:t>
      </w:r>
      <w:r w:rsidRPr="00DD088C">
        <w:rPr>
          <w:b/>
          <w:sz w:val="28"/>
          <w:szCs w:val="28"/>
          <w:vertAlign w:val="superscript"/>
        </w:rPr>
        <w:t>α</w:t>
      </w:r>
      <w:r w:rsidRPr="00DD088C">
        <w:rPr>
          <w:b/>
          <w:sz w:val="28"/>
          <w:szCs w:val="28"/>
        </w:rPr>
        <w:t xml:space="preserve"> ΕΛΕΥΘΕΡΙΑ»</w:t>
      </w:r>
    </w:p>
    <w:p w14:paraId="4DF9F64B" w14:textId="77777777" w:rsidR="005031E2" w:rsidRPr="00DD088C" w:rsidRDefault="005031E2" w:rsidP="00DE472D">
      <w:pPr>
        <w:jc w:val="center"/>
        <w:rPr>
          <w:b/>
          <w:sz w:val="28"/>
          <w:szCs w:val="28"/>
        </w:rPr>
      </w:pPr>
      <w:r w:rsidRPr="00DD088C">
        <w:rPr>
          <w:b/>
          <w:sz w:val="28"/>
          <w:szCs w:val="28"/>
        </w:rPr>
        <w:t>ΑΓΩΝΕΣ ΘΥΣΙΑΣ</w:t>
      </w:r>
    </w:p>
    <w:p w14:paraId="096A8593" w14:textId="77777777" w:rsidR="005031E2" w:rsidRPr="00DD088C" w:rsidRDefault="005031E2" w:rsidP="00DE472D">
      <w:pPr>
        <w:jc w:val="center"/>
        <w:rPr>
          <w:sz w:val="28"/>
          <w:szCs w:val="28"/>
        </w:rPr>
      </w:pPr>
      <w:r w:rsidRPr="00DD088C">
        <w:rPr>
          <w:sz w:val="28"/>
          <w:szCs w:val="28"/>
        </w:rPr>
        <w:t>ΠΛΑΤΑ</w:t>
      </w:r>
      <w:r>
        <w:rPr>
          <w:sz w:val="28"/>
          <w:szCs w:val="28"/>
        </w:rPr>
        <w:t>ΝΟΣ 2 ΝΟΕΜΒΡΙΟΥ 2025</w:t>
      </w:r>
    </w:p>
    <w:p w14:paraId="433B1B75" w14:textId="600E4B15" w:rsidR="007B37C4" w:rsidRDefault="007B37C4" w:rsidP="00DE472D">
      <w:pPr>
        <w:spacing w:line="259" w:lineRule="auto"/>
        <w:jc w:val="center"/>
        <w:rPr>
          <w:sz w:val="28"/>
          <w:szCs w:val="28"/>
          <w:u w:val="single"/>
        </w:rPr>
      </w:pPr>
      <w:r w:rsidRPr="00DD088C">
        <w:rPr>
          <w:sz w:val="28"/>
          <w:szCs w:val="28"/>
          <w:u w:val="single"/>
        </w:rPr>
        <w:t>ΛΙΣΤΑ ΣΥΜΜΕΤΟΧΩΝ</w:t>
      </w:r>
    </w:p>
    <w:p w14:paraId="16925596" w14:textId="4D992AD3" w:rsidR="005031E2" w:rsidRDefault="005031E2" w:rsidP="00455A8C">
      <w:pPr>
        <w:rPr>
          <w:sz w:val="24"/>
          <w:szCs w:val="24"/>
        </w:rPr>
      </w:pPr>
    </w:p>
    <w:p w14:paraId="449A8B1D" w14:textId="77777777" w:rsidR="000C3A54" w:rsidRDefault="00DE3141" w:rsidP="000C3A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</w:t>
      </w:r>
      <w:r w:rsidR="000C3A54" w:rsidRPr="00F9294B">
        <w:rPr>
          <w:b/>
          <w:sz w:val="28"/>
          <w:szCs w:val="28"/>
        </w:rPr>
        <w:t>εν</w:t>
      </w:r>
      <w:r w:rsidR="000C3A54">
        <w:rPr>
          <w:b/>
          <w:sz w:val="28"/>
          <w:szCs w:val="28"/>
        </w:rPr>
        <w:t xml:space="preserve">νημένοι και γεννημένες  </w:t>
      </w:r>
      <w:r w:rsidR="00474943">
        <w:rPr>
          <w:b/>
          <w:sz w:val="28"/>
          <w:szCs w:val="28"/>
        </w:rPr>
        <w:t xml:space="preserve">το </w:t>
      </w:r>
      <w:r w:rsidR="00474943" w:rsidRPr="00F3122E">
        <w:rPr>
          <w:rFonts w:ascii="Calibri" w:hAnsi="Calibri" w:cs="Calibri"/>
          <w:b/>
          <w:bCs/>
          <w:sz w:val="24"/>
          <w:szCs w:val="24"/>
        </w:rPr>
        <w:t>2007 και μεγαλύτεροι-</w:t>
      </w:r>
      <w:proofErr w:type="spellStart"/>
      <w:r w:rsidR="00474943" w:rsidRPr="00F3122E">
        <w:rPr>
          <w:rFonts w:ascii="Calibri" w:hAnsi="Calibri" w:cs="Calibri"/>
          <w:b/>
          <w:bCs/>
          <w:sz w:val="24"/>
          <w:szCs w:val="24"/>
        </w:rPr>
        <w:t>ες</w:t>
      </w:r>
      <w:proofErr w:type="spellEnd"/>
    </w:p>
    <w:p w14:paraId="77D7A755" w14:textId="226A091E" w:rsidR="000C3A54" w:rsidRDefault="000C3A54" w:rsidP="000C3A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Δρόμος </w:t>
      </w:r>
      <w:r w:rsidR="007F5AD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Pr="00F9294B">
        <w:rPr>
          <w:b/>
          <w:sz w:val="28"/>
          <w:szCs w:val="28"/>
        </w:rPr>
        <w:t>00μ)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254"/>
        <w:gridCol w:w="1690"/>
        <w:gridCol w:w="1267"/>
        <w:gridCol w:w="1247"/>
        <w:gridCol w:w="2381"/>
      </w:tblGrid>
      <w:tr w:rsidR="000C3A54" w:rsidRPr="00DD088C" w14:paraId="0429D697" w14:textId="77777777" w:rsidTr="00FB09CF">
        <w:trPr>
          <w:jc w:val="center"/>
        </w:trPr>
        <w:tc>
          <w:tcPr>
            <w:tcW w:w="630" w:type="dxa"/>
          </w:tcPr>
          <w:p w14:paraId="273B52E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Α/Α</w:t>
            </w:r>
          </w:p>
        </w:tc>
        <w:tc>
          <w:tcPr>
            <w:tcW w:w="2254" w:type="dxa"/>
          </w:tcPr>
          <w:p w14:paraId="29E743E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ΕΠΩΝΥΜΟ</w:t>
            </w:r>
          </w:p>
        </w:tc>
        <w:tc>
          <w:tcPr>
            <w:tcW w:w="1690" w:type="dxa"/>
          </w:tcPr>
          <w:p w14:paraId="2824B74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ΟΝΟΜΑ</w:t>
            </w:r>
          </w:p>
        </w:tc>
        <w:tc>
          <w:tcPr>
            <w:tcW w:w="1267" w:type="dxa"/>
          </w:tcPr>
          <w:p w14:paraId="239902A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ΕΤ. ΓΕΝ.</w:t>
            </w:r>
          </w:p>
        </w:tc>
        <w:tc>
          <w:tcPr>
            <w:tcW w:w="1247" w:type="dxa"/>
          </w:tcPr>
          <w:p w14:paraId="4006A56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  <w:r w:rsidRPr="00DD088C">
              <w:rPr>
                <w:rFonts w:eastAsia="Calibri"/>
                <w:sz w:val="24"/>
                <w:szCs w:val="24"/>
              </w:rPr>
              <w:t>ΦΥΛΟ</w:t>
            </w:r>
          </w:p>
        </w:tc>
        <w:tc>
          <w:tcPr>
            <w:tcW w:w="2381" w:type="dxa"/>
          </w:tcPr>
          <w:p w14:paraId="5A04C5EC" w14:textId="77777777" w:rsidR="000C3A54" w:rsidRPr="00DD088C" w:rsidRDefault="000C3A54" w:rsidP="00FB09CF">
            <w:pPr>
              <w:jc w:val="center"/>
              <w:rPr>
                <w:rFonts w:eastAsia="Calibri"/>
              </w:rPr>
            </w:pPr>
            <w:r w:rsidRPr="00DD088C">
              <w:rPr>
                <w:rFonts w:eastAsia="Calibri"/>
              </w:rPr>
              <w:t>ΣΧΟΛΕΙΟ ή ΣΥΛΛΟΓΟΣ</w:t>
            </w:r>
          </w:p>
        </w:tc>
      </w:tr>
      <w:tr w:rsidR="000C3A54" w:rsidRPr="00DD088C" w14:paraId="3F364F16" w14:textId="77777777" w:rsidTr="00FB09CF">
        <w:trPr>
          <w:jc w:val="center"/>
        </w:trPr>
        <w:tc>
          <w:tcPr>
            <w:tcW w:w="630" w:type="dxa"/>
          </w:tcPr>
          <w:p w14:paraId="541A08E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5D3E8D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D98946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18185B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0F3789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7666B7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8E86CCC" w14:textId="77777777" w:rsidTr="00FB09CF">
        <w:trPr>
          <w:jc w:val="center"/>
        </w:trPr>
        <w:tc>
          <w:tcPr>
            <w:tcW w:w="630" w:type="dxa"/>
          </w:tcPr>
          <w:p w14:paraId="2184CD1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EBBE95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9F41C4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4EDAFE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D82F2A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3A415E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D2BD8CC" w14:textId="77777777" w:rsidTr="00FB09CF">
        <w:trPr>
          <w:jc w:val="center"/>
        </w:trPr>
        <w:tc>
          <w:tcPr>
            <w:tcW w:w="630" w:type="dxa"/>
          </w:tcPr>
          <w:p w14:paraId="17A2A4F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9EEC1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CD5460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CECD33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708A5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C7770B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2B4F651" w14:textId="77777777" w:rsidTr="00FB09CF">
        <w:trPr>
          <w:jc w:val="center"/>
        </w:trPr>
        <w:tc>
          <w:tcPr>
            <w:tcW w:w="630" w:type="dxa"/>
          </w:tcPr>
          <w:p w14:paraId="2628EC6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B02845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A9BAB4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107EE4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4C3DD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FEDD94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EDFC16F" w14:textId="77777777" w:rsidTr="00FB09CF">
        <w:trPr>
          <w:jc w:val="center"/>
        </w:trPr>
        <w:tc>
          <w:tcPr>
            <w:tcW w:w="630" w:type="dxa"/>
          </w:tcPr>
          <w:p w14:paraId="235A81D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346EC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08A6EF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9CF7C5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7E2704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4F8FBC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7EBF493" w14:textId="77777777" w:rsidTr="00FB09CF">
        <w:trPr>
          <w:jc w:val="center"/>
        </w:trPr>
        <w:tc>
          <w:tcPr>
            <w:tcW w:w="630" w:type="dxa"/>
          </w:tcPr>
          <w:p w14:paraId="290C856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065D41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D859DB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A0053E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99F269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997999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47F0D19" w14:textId="77777777" w:rsidTr="00FB09CF">
        <w:trPr>
          <w:jc w:val="center"/>
        </w:trPr>
        <w:tc>
          <w:tcPr>
            <w:tcW w:w="630" w:type="dxa"/>
          </w:tcPr>
          <w:p w14:paraId="021260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FF8D3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7D930A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2D487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E4110F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134752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A38CF81" w14:textId="77777777" w:rsidTr="00FB09CF">
        <w:trPr>
          <w:jc w:val="center"/>
        </w:trPr>
        <w:tc>
          <w:tcPr>
            <w:tcW w:w="630" w:type="dxa"/>
          </w:tcPr>
          <w:p w14:paraId="192626E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7AFA6A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898ADE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45560D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A703E9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F1D184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6B8E381" w14:textId="77777777" w:rsidTr="00FB09CF">
        <w:trPr>
          <w:jc w:val="center"/>
        </w:trPr>
        <w:tc>
          <w:tcPr>
            <w:tcW w:w="630" w:type="dxa"/>
          </w:tcPr>
          <w:p w14:paraId="207D69C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6507A1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868D36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8829A0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55B5A8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CABD28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9B94DE9" w14:textId="77777777" w:rsidTr="00FB09CF">
        <w:trPr>
          <w:jc w:val="center"/>
        </w:trPr>
        <w:tc>
          <w:tcPr>
            <w:tcW w:w="630" w:type="dxa"/>
          </w:tcPr>
          <w:p w14:paraId="0DFCB0D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21A08C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BD02CE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C57C65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E605CA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1CE7DB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2ABBD19" w14:textId="77777777" w:rsidTr="00FB09CF">
        <w:trPr>
          <w:jc w:val="center"/>
        </w:trPr>
        <w:tc>
          <w:tcPr>
            <w:tcW w:w="630" w:type="dxa"/>
          </w:tcPr>
          <w:p w14:paraId="54EED69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AB046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0D4709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0F0C2F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F73B98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5A1FE7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6EE4053" w14:textId="77777777" w:rsidTr="00FB09CF">
        <w:trPr>
          <w:jc w:val="center"/>
        </w:trPr>
        <w:tc>
          <w:tcPr>
            <w:tcW w:w="630" w:type="dxa"/>
          </w:tcPr>
          <w:p w14:paraId="518245D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BD45A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1270D7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23D2FC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5DD38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89E39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AB30B7B" w14:textId="77777777" w:rsidTr="00FB09CF">
        <w:trPr>
          <w:jc w:val="center"/>
        </w:trPr>
        <w:tc>
          <w:tcPr>
            <w:tcW w:w="630" w:type="dxa"/>
          </w:tcPr>
          <w:p w14:paraId="3D2689C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A80075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CA62DA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E316CF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92DA30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6D4544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94BE8DE" w14:textId="77777777" w:rsidTr="00FB09CF">
        <w:trPr>
          <w:jc w:val="center"/>
        </w:trPr>
        <w:tc>
          <w:tcPr>
            <w:tcW w:w="630" w:type="dxa"/>
          </w:tcPr>
          <w:p w14:paraId="11CC2AA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08E032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31B632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CB8B32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BDB80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D49F51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C53C8C1" w14:textId="77777777" w:rsidTr="00FB09CF">
        <w:trPr>
          <w:jc w:val="center"/>
        </w:trPr>
        <w:tc>
          <w:tcPr>
            <w:tcW w:w="630" w:type="dxa"/>
          </w:tcPr>
          <w:p w14:paraId="3031560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BD378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9084E1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EA7F78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CCF107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EB68D3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598F047" w14:textId="77777777" w:rsidTr="00FB09CF">
        <w:trPr>
          <w:jc w:val="center"/>
        </w:trPr>
        <w:tc>
          <w:tcPr>
            <w:tcW w:w="630" w:type="dxa"/>
          </w:tcPr>
          <w:p w14:paraId="554944D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E1E24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2B3EF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BF7020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E16615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BA0744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57B90B6" w14:textId="77777777" w:rsidTr="00FB09CF">
        <w:trPr>
          <w:jc w:val="center"/>
        </w:trPr>
        <w:tc>
          <w:tcPr>
            <w:tcW w:w="630" w:type="dxa"/>
          </w:tcPr>
          <w:p w14:paraId="1746A7A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99FBD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A6063D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EE21F8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E0F07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774C37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923A609" w14:textId="77777777" w:rsidTr="00FB09CF">
        <w:trPr>
          <w:jc w:val="center"/>
        </w:trPr>
        <w:tc>
          <w:tcPr>
            <w:tcW w:w="630" w:type="dxa"/>
          </w:tcPr>
          <w:p w14:paraId="606B5FD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248D77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F7F66B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59577C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21686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6AE55F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681DD5C" w14:textId="77777777" w:rsidTr="00FB09CF">
        <w:trPr>
          <w:jc w:val="center"/>
        </w:trPr>
        <w:tc>
          <w:tcPr>
            <w:tcW w:w="630" w:type="dxa"/>
          </w:tcPr>
          <w:p w14:paraId="17A59CE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78150D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7080D4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AF2DC6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1FD187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5A0023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14C437CB" w14:textId="77777777" w:rsidTr="00FB09CF">
        <w:trPr>
          <w:jc w:val="center"/>
        </w:trPr>
        <w:tc>
          <w:tcPr>
            <w:tcW w:w="630" w:type="dxa"/>
          </w:tcPr>
          <w:p w14:paraId="2F15E30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B407E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6A0A3E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BBDA7F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5E1AC0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D90BD8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53780D6" w14:textId="77777777" w:rsidTr="00FB09CF">
        <w:trPr>
          <w:jc w:val="center"/>
        </w:trPr>
        <w:tc>
          <w:tcPr>
            <w:tcW w:w="630" w:type="dxa"/>
          </w:tcPr>
          <w:p w14:paraId="469D265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D5796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9A03AE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301079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98BF00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8836E9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7D93B2B7" w14:textId="77777777" w:rsidTr="00FB09CF">
        <w:trPr>
          <w:jc w:val="center"/>
        </w:trPr>
        <w:tc>
          <w:tcPr>
            <w:tcW w:w="630" w:type="dxa"/>
          </w:tcPr>
          <w:p w14:paraId="5D56589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492C58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DB05F8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24D7A3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1563DF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494DA9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6CAB101" w14:textId="77777777" w:rsidTr="00FB09CF">
        <w:trPr>
          <w:jc w:val="center"/>
        </w:trPr>
        <w:tc>
          <w:tcPr>
            <w:tcW w:w="630" w:type="dxa"/>
          </w:tcPr>
          <w:p w14:paraId="263C161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280A5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D22200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1334D4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28D1D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106392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014C6DF" w14:textId="77777777" w:rsidTr="00FB09CF">
        <w:trPr>
          <w:jc w:val="center"/>
        </w:trPr>
        <w:tc>
          <w:tcPr>
            <w:tcW w:w="630" w:type="dxa"/>
          </w:tcPr>
          <w:p w14:paraId="08F5638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F83A7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5E89E5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80F034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FEE53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7AC17A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ADA920A" w14:textId="77777777" w:rsidTr="00FB09CF">
        <w:trPr>
          <w:jc w:val="center"/>
        </w:trPr>
        <w:tc>
          <w:tcPr>
            <w:tcW w:w="630" w:type="dxa"/>
          </w:tcPr>
          <w:p w14:paraId="181E4B5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3D9C9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FACAE4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EA6FC2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724A25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374973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44448F22" w14:textId="77777777" w:rsidTr="00FB09CF">
        <w:trPr>
          <w:jc w:val="center"/>
        </w:trPr>
        <w:tc>
          <w:tcPr>
            <w:tcW w:w="630" w:type="dxa"/>
          </w:tcPr>
          <w:p w14:paraId="5E21812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64377E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DB1A87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3982F2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055A9C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1603E5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06E6A5F4" w14:textId="77777777" w:rsidTr="00FB09CF">
        <w:trPr>
          <w:jc w:val="center"/>
        </w:trPr>
        <w:tc>
          <w:tcPr>
            <w:tcW w:w="630" w:type="dxa"/>
          </w:tcPr>
          <w:p w14:paraId="1533EB0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3CC9064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9CBF0D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FE26D5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C8AC17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22D822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5A759478" w14:textId="77777777" w:rsidTr="00FB09CF">
        <w:trPr>
          <w:jc w:val="center"/>
        </w:trPr>
        <w:tc>
          <w:tcPr>
            <w:tcW w:w="630" w:type="dxa"/>
          </w:tcPr>
          <w:p w14:paraId="59793351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9B294A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2FE7A0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79D3052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4538D5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461E40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26C4A1AC" w14:textId="77777777" w:rsidTr="00FB09CF">
        <w:trPr>
          <w:jc w:val="center"/>
        </w:trPr>
        <w:tc>
          <w:tcPr>
            <w:tcW w:w="630" w:type="dxa"/>
          </w:tcPr>
          <w:p w14:paraId="6BCD94B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CEF125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605E8F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BC815D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5FBA4F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1F45DF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E57DF36" w14:textId="77777777" w:rsidTr="00FB09CF">
        <w:trPr>
          <w:jc w:val="center"/>
        </w:trPr>
        <w:tc>
          <w:tcPr>
            <w:tcW w:w="630" w:type="dxa"/>
          </w:tcPr>
          <w:p w14:paraId="607B030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2FD83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886AA6B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144AF0C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FC59F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61352A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3B37AD26" w14:textId="77777777" w:rsidTr="00FB09CF">
        <w:trPr>
          <w:jc w:val="center"/>
        </w:trPr>
        <w:tc>
          <w:tcPr>
            <w:tcW w:w="630" w:type="dxa"/>
          </w:tcPr>
          <w:p w14:paraId="4C1AFA13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F8947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864E389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179E918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F00DF7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054AB2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3A54" w:rsidRPr="00DD088C" w14:paraId="64D580A5" w14:textId="77777777" w:rsidTr="00FB09CF">
        <w:trPr>
          <w:jc w:val="center"/>
        </w:trPr>
        <w:tc>
          <w:tcPr>
            <w:tcW w:w="630" w:type="dxa"/>
          </w:tcPr>
          <w:p w14:paraId="61FA4F7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C66436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7FF545F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9547170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790C6FA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82E573D" w14:textId="77777777" w:rsidR="000C3A54" w:rsidRPr="00DD088C" w:rsidRDefault="000C3A54" w:rsidP="00FB09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DB530B3" w14:textId="386DE7E9" w:rsidR="000C3A54" w:rsidRPr="00E64B7A" w:rsidRDefault="000C3A54" w:rsidP="008424BD">
      <w:pPr>
        <w:jc w:val="both"/>
        <w:rPr>
          <w:rFonts w:ascii="Calibri" w:hAnsi="Calibri" w:cs="Calibri"/>
          <w:b/>
          <w:sz w:val="26"/>
          <w:szCs w:val="26"/>
          <w:u w:val="single"/>
        </w:rPr>
      </w:pPr>
    </w:p>
    <w:sectPr w:rsidR="000C3A54" w:rsidRPr="00E64B7A" w:rsidSect="00F47412">
      <w:footerReference w:type="even" r:id="rId9"/>
      <w:footerReference w:type="default" r:id="rId10"/>
      <w:pgSz w:w="11907" w:h="16840"/>
      <w:pgMar w:top="1440" w:right="663" w:bottom="1440" w:left="663" w:header="720" w:footer="15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41FD" w14:textId="77777777" w:rsidR="00ED57D5" w:rsidRDefault="00ED57D5">
      <w:r>
        <w:separator/>
      </w:r>
    </w:p>
  </w:endnote>
  <w:endnote w:type="continuationSeparator" w:id="0">
    <w:p w14:paraId="156EF3CE" w14:textId="77777777" w:rsidR="00ED57D5" w:rsidRDefault="00ED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B324" w14:textId="77777777" w:rsidR="00201BB2" w:rsidRDefault="00201BB2" w:rsidP="00F202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3162C4" w14:textId="77777777" w:rsidR="00201BB2" w:rsidRDefault="00201BB2" w:rsidP="00F474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314A" w14:textId="77777777" w:rsidR="00201BB2" w:rsidRDefault="00201BB2" w:rsidP="00F2025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794B">
      <w:rPr>
        <w:rStyle w:val="a5"/>
        <w:noProof/>
      </w:rPr>
      <w:t>2</w:t>
    </w:r>
    <w:r>
      <w:rPr>
        <w:rStyle w:val="a5"/>
      </w:rPr>
      <w:fldChar w:fldCharType="end"/>
    </w:r>
  </w:p>
  <w:p w14:paraId="0B38CF42" w14:textId="77777777" w:rsidR="00201BB2" w:rsidRDefault="00201BB2" w:rsidP="00F47412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5AC8" w14:textId="77777777" w:rsidR="00ED57D5" w:rsidRDefault="00ED57D5">
      <w:r>
        <w:separator/>
      </w:r>
    </w:p>
  </w:footnote>
  <w:footnote w:type="continuationSeparator" w:id="0">
    <w:p w14:paraId="7519E8C3" w14:textId="77777777" w:rsidR="00ED57D5" w:rsidRDefault="00ED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B716454"/>
    <w:multiLevelType w:val="singleLevel"/>
    <w:tmpl w:val="0408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60527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933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5F"/>
    <w:rsid w:val="00001E27"/>
    <w:rsid w:val="000051A9"/>
    <w:rsid w:val="00031E27"/>
    <w:rsid w:val="000367A8"/>
    <w:rsid w:val="00040FBD"/>
    <w:rsid w:val="00044034"/>
    <w:rsid w:val="0005349E"/>
    <w:rsid w:val="000575BC"/>
    <w:rsid w:val="00060AD0"/>
    <w:rsid w:val="000718AB"/>
    <w:rsid w:val="000744F7"/>
    <w:rsid w:val="00091767"/>
    <w:rsid w:val="000A3EF7"/>
    <w:rsid w:val="000A6296"/>
    <w:rsid w:val="000B32F2"/>
    <w:rsid w:val="000B5ED1"/>
    <w:rsid w:val="000C02B0"/>
    <w:rsid w:val="000C25AB"/>
    <w:rsid w:val="000C3A54"/>
    <w:rsid w:val="000C72D5"/>
    <w:rsid w:val="000D0338"/>
    <w:rsid w:val="000D509A"/>
    <w:rsid w:val="000D5BE6"/>
    <w:rsid w:val="000E3E31"/>
    <w:rsid w:val="000E49DA"/>
    <w:rsid w:val="000F371B"/>
    <w:rsid w:val="00100482"/>
    <w:rsid w:val="00106C4B"/>
    <w:rsid w:val="00142099"/>
    <w:rsid w:val="00144CE7"/>
    <w:rsid w:val="00154E42"/>
    <w:rsid w:val="001672BB"/>
    <w:rsid w:val="001709CE"/>
    <w:rsid w:val="001761E4"/>
    <w:rsid w:val="0017632D"/>
    <w:rsid w:val="00184C88"/>
    <w:rsid w:val="00192A31"/>
    <w:rsid w:val="001A0B14"/>
    <w:rsid w:val="001A1BB8"/>
    <w:rsid w:val="001A2A3E"/>
    <w:rsid w:val="001A36C5"/>
    <w:rsid w:val="001C0489"/>
    <w:rsid w:val="001C4522"/>
    <w:rsid w:val="001E4B5C"/>
    <w:rsid w:val="001F759A"/>
    <w:rsid w:val="00201BB2"/>
    <w:rsid w:val="00203A3B"/>
    <w:rsid w:val="00204E4A"/>
    <w:rsid w:val="002126FB"/>
    <w:rsid w:val="002246DA"/>
    <w:rsid w:val="002401CC"/>
    <w:rsid w:val="002404EA"/>
    <w:rsid w:val="00240E64"/>
    <w:rsid w:val="0024415A"/>
    <w:rsid w:val="00244B3A"/>
    <w:rsid w:val="0025761C"/>
    <w:rsid w:val="00267D51"/>
    <w:rsid w:val="00270373"/>
    <w:rsid w:val="00270DFA"/>
    <w:rsid w:val="00290E38"/>
    <w:rsid w:val="002924A1"/>
    <w:rsid w:val="00296F2E"/>
    <w:rsid w:val="002B1B61"/>
    <w:rsid w:val="002B6329"/>
    <w:rsid w:val="002C2B94"/>
    <w:rsid w:val="002C3BC6"/>
    <w:rsid w:val="002C6607"/>
    <w:rsid w:val="002D12E1"/>
    <w:rsid w:val="002F46A8"/>
    <w:rsid w:val="00312D39"/>
    <w:rsid w:val="00317543"/>
    <w:rsid w:val="00320EBA"/>
    <w:rsid w:val="00355E57"/>
    <w:rsid w:val="0035609B"/>
    <w:rsid w:val="00357585"/>
    <w:rsid w:val="0036672E"/>
    <w:rsid w:val="00373E98"/>
    <w:rsid w:val="00387EF4"/>
    <w:rsid w:val="003A10D5"/>
    <w:rsid w:val="003A4CA7"/>
    <w:rsid w:val="003A6AC9"/>
    <w:rsid w:val="003D1450"/>
    <w:rsid w:val="003D6007"/>
    <w:rsid w:val="00410551"/>
    <w:rsid w:val="00410A7C"/>
    <w:rsid w:val="00433E9B"/>
    <w:rsid w:val="0043673D"/>
    <w:rsid w:val="00441DAB"/>
    <w:rsid w:val="00443A65"/>
    <w:rsid w:val="004502C5"/>
    <w:rsid w:val="00455A8C"/>
    <w:rsid w:val="00466625"/>
    <w:rsid w:val="0046700A"/>
    <w:rsid w:val="00474943"/>
    <w:rsid w:val="004907F1"/>
    <w:rsid w:val="004A356F"/>
    <w:rsid w:val="004B362B"/>
    <w:rsid w:val="004C508B"/>
    <w:rsid w:val="004D1638"/>
    <w:rsid w:val="004D6DCC"/>
    <w:rsid w:val="004D71E1"/>
    <w:rsid w:val="004E3415"/>
    <w:rsid w:val="004F0C18"/>
    <w:rsid w:val="004F3411"/>
    <w:rsid w:val="005031E2"/>
    <w:rsid w:val="00503FEA"/>
    <w:rsid w:val="00511749"/>
    <w:rsid w:val="00520083"/>
    <w:rsid w:val="005204F8"/>
    <w:rsid w:val="00542214"/>
    <w:rsid w:val="0057493F"/>
    <w:rsid w:val="0058093C"/>
    <w:rsid w:val="00591C95"/>
    <w:rsid w:val="005938C2"/>
    <w:rsid w:val="005A2D7C"/>
    <w:rsid w:val="005A636A"/>
    <w:rsid w:val="005A72D2"/>
    <w:rsid w:val="005B300F"/>
    <w:rsid w:val="005B6BD4"/>
    <w:rsid w:val="005C0576"/>
    <w:rsid w:val="005C4329"/>
    <w:rsid w:val="005C5668"/>
    <w:rsid w:val="005D20B0"/>
    <w:rsid w:val="005D53A3"/>
    <w:rsid w:val="005D720C"/>
    <w:rsid w:val="005F1F43"/>
    <w:rsid w:val="005F2141"/>
    <w:rsid w:val="005F279D"/>
    <w:rsid w:val="005F731B"/>
    <w:rsid w:val="0060237A"/>
    <w:rsid w:val="00602D23"/>
    <w:rsid w:val="00603DC9"/>
    <w:rsid w:val="006118DE"/>
    <w:rsid w:val="00623E21"/>
    <w:rsid w:val="00627021"/>
    <w:rsid w:val="00630C77"/>
    <w:rsid w:val="006352EA"/>
    <w:rsid w:val="00640F90"/>
    <w:rsid w:val="00663DA8"/>
    <w:rsid w:val="006641CE"/>
    <w:rsid w:val="00664533"/>
    <w:rsid w:val="0067263F"/>
    <w:rsid w:val="0069015D"/>
    <w:rsid w:val="006C2B7B"/>
    <w:rsid w:val="006C573E"/>
    <w:rsid w:val="006D1A6D"/>
    <w:rsid w:val="006E52F3"/>
    <w:rsid w:val="006F52AE"/>
    <w:rsid w:val="007010C6"/>
    <w:rsid w:val="00730C5D"/>
    <w:rsid w:val="007469D2"/>
    <w:rsid w:val="00753977"/>
    <w:rsid w:val="00762096"/>
    <w:rsid w:val="00764EE9"/>
    <w:rsid w:val="007803C0"/>
    <w:rsid w:val="00783B5F"/>
    <w:rsid w:val="00790E89"/>
    <w:rsid w:val="007975D3"/>
    <w:rsid w:val="007A1B70"/>
    <w:rsid w:val="007B37C4"/>
    <w:rsid w:val="007C6821"/>
    <w:rsid w:val="007D4B7A"/>
    <w:rsid w:val="007E4EA2"/>
    <w:rsid w:val="007E7585"/>
    <w:rsid w:val="007F5ADC"/>
    <w:rsid w:val="00805A5F"/>
    <w:rsid w:val="0080720A"/>
    <w:rsid w:val="00821379"/>
    <w:rsid w:val="00837D27"/>
    <w:rsid w:val="008424BD"/>
    <w:rsid w:val="008609E3"/>
    <w:rsid w:val="008621D5"/>
    <w:rsid w:val="00872B9E"/>
    <w:rsid w:val="00886358"/>
    <w:rsid w:val="008918EA"/>
    <w:rsid w:val="008A6C0E"/>
    <w:rsid w:val="008B1360"/>
    <w:rsid w:val="008C19FB"/>
    <w:rsid w:val="008C6D11"/>
    <w:rsid w:val="008E06E1"/>
    <w:rsid w:val="0090604C"/>
    <w:rsid w:val="00915F86"/>
    <w:rsid w:val="009302C8"/>
    <w:rsid w:val="0094286B"/>
    <w:rsid w:val="009457AD"/>
    <w:rsid w:val="00947D9B"/>
    <w:rsid w:val="00951970"/>
    <w:rsid w:val="00970DF4"/>
    <w:rsid w:val="00972378"/>
    <w:rsid w:val="00975222"/>
    <w:rsid w:val="009B1E79"/>
    <w:rsid w:val="009B4AC9"/>
    <w:rsid w:val="00A25626"/>
    <w:rsid w:val="00A31C5F"/>
    <w:rsid w:val="00A3686A"/>
    <w:rsid w:val="00A46BF0"/>
    <w:rsid w:val="00A50EA7"/>
    <w:rsid w:val="00A51AC4"/>
    <w:rsid w:val="00A530E1"/>
    <w:rsid w:val="00A5315B"/>
    <w:rsid w:val="00A63BC1"/>
    <w:rsid w:val="00A66BBE"/>
    <w:rsid w:val="00A66E5F"/>
    <w:rsid w:val="00A81646"/>
    <w:rsid w:val="00A82C5F"/>
    <w:rsid w:val="00AA0D3E"/>
    <w:rsid w:val="00AA3886"/>
    <w:rsid w:val="00AB1AF8"/>
    <w:rsid w:val="00AB300E"/>
    <w:rsid w:val="00AB33A6"/>
    <w:rsid w:val="00AD7A7D"/>
    <w:rsid w:val="00AE5B2B"/>
    <w:rsid w:val="00AF0C0D"/>
    <w:rsid w:val="00B45221"/>
    <w:rsid w:val="00B648C3"/>
    <w:rsid w:val="00B71617"/>
    <w:rsid w:val="00B82FC8"/>
    <w:rsid w:val="00B85BB0"/>
    <w:rsid w:val="00BA06E8"/>
    <w:rsid w:val="00BB2874"/>
    <w:rsid w:val="00BB3574"/>
    <w:rsid w:val="00BB54DA"/>
    <w:rsid w:val="00BF1400"/>
    <w:rsid w:val="00BF560A"/>
    <w:rsid w:val="00BF61C2"/>
    <w:rsid w:val="00C1070D"/>
    <w:rsid w:val="00C32D3F"/>
    <w:rsid w:val="00C435D0"/>
    <w:rsid w:val="00C528B3"/>
    <w:rsid w:val="00C56449"/>
    <w:rsid w:val="00C612A7"/>
    <w:rsid w:val="00C762A0"/>
    <w:rsid w:val="00CA3907"/>
    <w:rsid w:val="00CA6166"/>
    <w:rsid w:val="00CB35D4"/>
    <w:rsid w:val="00CB5C7A"/>
    <w:rsid w:val="00CD5A57"/>
    <w:rsid w:val="00CE43CE"/>
    <w:rsid w:val="00CF589E"/>
    <w:rsid w:val="00D03BD7"/>
    <w:rsid w:val="00D1635C"/>
    <w:rsid w:val="00D2202D"/>
    <w:rsid w:val="00D4228F"/>
    <w:rsid w:val="00D431B0"/>
    <w:rsid w:val="00D445A7"/>
    <w:rsid w:val="00D66A37"/>
    <w:rsid w:val="00D94141"/>
    <w:rsid w:val="00D94867"/>
    <w:rsid w:val="00D97EA2"/>
    <w:rsid w:val="00DA44BF"/>
    <w:rsid w:val="00DA50E6"/>
    <w:rsid w:val="00DA6372"/>
    <w:rsid w:val="00DB360F"/>
    <w:rsid w:val="00DB3EEA"/>
    <w:rsid w:val="00DC2F56"/>
    <w:rsid w:val="00DD6DD3"/>
    <w:rsid w:val="00DE3141"/>
    <w:rsid w:val="00DE46AB"/>
    <w:rsid w:val="00DF794B"/>
    <w:rsid w:val="00E23CFC"/>
    <w:rsid w:val="00E339A9"/>
    <w:rsid w:val="00E35C7E"/>
    <w:rsid w:val="00E370D2"/>
    <w:rsid w:val="00E46741"/>
    <w:rsid w:val="00E513F2"/>
    <w:rsid w:val="00E52DFC"/>
    <w:rsid w:val="00E544AA"/>
    <w:rsid w:val="00E57EA4"/>
    <w:rsid w:val="00E635F1"/>
    <w:rsid w:val="00E64B7A"/>
    <w:rsid w:val="00E764C1"/>
    <w:rsid w:val="00E839BC"/>
    <w:rsid w:val="00E96F7E"/>
    <w:rsid w:val="00EB7245"/>
    <w:rsid w:val="00ED3609"/>
    <w:rsid w:val="00ED4427"/>
    <w:rsid w:val="00ED57D5"/>
    <w:rsid w:val="00ED621A"/>
    <w:rsid w:val="00F00F00"/>
    <w:rsid w:val="00F03E4A"/>
    <w:rsid w:val="00F20250"/>
    <w:rsid w:val="00F2420D"/>
    <w:rsid w:val="00F25B7B"/>
    <w:rsid w:val="00F3122E"/>
    <w:rsid w:val="00F3412D"/>
    <w:rsid w:val="00F47412"/>
    <w:rsid w:val="00F6124A"/>
    <w:rsid w:val="00F67058"/>
    <w:rsid w:val="00F76C39"/>
    <w:rsid w:val="00F772A5"/>
    <w:rsid w:val="00FA79ED"/>
    <w:rsid w:val="00FB09CF"/>
    <w:rsid w:val="00FC40AE"/>
    <w:rsid w:val="00FD32D2"/>
    <w:rsid w:val="00FE570C"/>
    <w:rsid w:val="00FF0A47"/>
    <w:rsid w:val="00FF3423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B6353"/>
  <w15:chartTrackingRefBased/>
  <w15:docId w15:val="{939EACD8-7696-A642-8849-F035B1F5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5D3"/>
  </w:style>
  <w:style w:type="paragraph" w:styleId="3">
    <w:name w:val="heading 3"/>
    <w:basedOn w:val="a"/>
    <w:next w:val="a"/>
    <w:qFormat/>
    <w:rsid w:val="0017632D"/>
    <w:pPr>
      <w:keepNext/>
      <w:spacing w:line="360" w:lineRule="auto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360" w:lineRule="auto"/>
      <w:jc w:val="both"/>
    </w:pPr>
    <w:rPr>
      <w:sz w:val="24"/>
    </w:rPr>
  </w:style>
  <w:style w:type="paragraph" w:styleId="a7">
    <w:name w:val="Body Text Indent"/>
    <w:basedOn w:val="a"/>
    <w:pPr>
      <w:spacing w:line="360" w:lineRule="auto"/>
      <w:ind w:left="3119" w:hanging="3119"/>
    </w:pPr>
    <w:rPr>
      <w:b/>
      <w:sz w:val="24"/>
    </w:rPr>
  </w:style>
  <w:style w:type="paragraph" w:styleId="2">
    <w:name w:val="Body Text 2"/>
    <w:basedOn w:val="a"/>
    <w:pPr>
      <w:spacing w:line="360" w:lineRule="auto"/>
      <w:jc w:val="both"/>
    </w:pPr>
    <w:rPr>
      <w:sz w:val="22"/>
    </w:rPr>
  </w:style>
  <w:style w:type="paragraph" w:styleId="20">
    <w:name w:val="Body Text Indent 2"/>
    <w:basedOn w:val="a"/>
    <w:pPr>
      <w:spacing w:line="360" w:lineRule="auto"/>
      <w:ind w:left="3402" w:hanging="3402"/>
    </w:pPr>
    <w:rPr>
      <w:b/>
      <w:sz w:val="24"/>
    </w:rPr>
  </w:style>
  <w:style w:type="paragraph" w:styleId="30">
    <w:name w:val="Body Text 3"/>
    <w:basedOn w:val="a"/>
    <w:pPr>
      <w:spacing w:line="360" w:lineRule="auto"/>
      <w:jc w:val="both"/>
    </w:pPr>
    <w:rPr>
      <w:b/>
      <w:sz w:val="24"/>
      <w:u w:val="single"/>
    </w:rPr>
  </w:style>
  <w:style w:type="character" w:styleId="-">
    <w:name w:val="Hyperlink"/>
    <w:rsid w:val="00410551"/>
    <w:rPr>
      <w:color w:val="0000FF"/>
      <w:u w:val="single"/>
    </w:rPr>
  </w:style>
  <w:style w:type="character" w:styleId="-0">
    <w:name w:val="FollowedHyperlink"/>
    <w:rsid w:val="00E64B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ΣΥΜΜΕΤΟΧΗ  ΤΩΝ  ΑΘΛΗΤΩΝ  ΤΟΥ  Γ. Σ. ΤΡΙΚΑΛΩΝ  ΣΤΟΝ  13ο  ΓΥΡΟ ΤΗΣ ΠΟΛΗΣ</vt:lpstr>
    </vt:vector>
  </TitlesOfParts>
  <Company>xxxxxx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ΣΥΜΜΕΤΟΧΗ  ΤΩΝ  ΑΘΛΗΤΩΝ  ΤΟΥ  Γ. Σ. ΤΡΙΚΑΛΩΝ  ΣΤΟΝ  13ο  ΓΥΡΟ ΤΗΣ ΠΟΛΗΣ</dc:title>
  <dc:subject/>
  <dc:creator>xxxxxxxxxxxxxxxxxxxxxx</dc:creator>
  <cp:keywords/>
  <cp:lastModifiedBy>Γραφείο Τύπου</cp:lastModifiedBy>
  <cp:revision>2</cp:revision>
  <cp:lastPrinted>2017-10-17T08:59:00Z</cp:lastPrinted>
  <dcterms:created xsi:type="dcterms:W3CDTF">2025-10-15T09:42:00Z</dcterms:created>
  <dcterms:modified xsi:type="dcterms:W3CDTF">2025-10-15T09:42:00Z</dcterms:modified>
</cp:coreProperties>
</file>